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ที่ </w:t>
      </w:r>
      <w:r w:rsidR="006F7A8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  </w:t>
      </w:r>
      <w:r w:rsidR="006F7A8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265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6F7A82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F7A8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265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24D2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552217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 </w:t>
      </w:r>
      <w:r w:rsidR="00FB7DC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ห้องประชุมเทศบาล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proofErr w:type="spellStart"/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นายเกรียงศักดิ์  ทองจำปา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นายสงกรานต์  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สาริกา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นายทองวัน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ริวุฒิ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นายอรรถชัย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F7A82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B6258D">
        <w:rPr>
          <w:rFonts w:ascii="TH SarabunIT๙" w:hAnsi="TH SarabunIT๙" w:cs="TH SarabunIT๙"/>
          <w:sz w:val="32"/>
          <w:szCs w:val="32"/>
          <w:cs/>
        </w:rPr>
        <w:t>. นายสมร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F505C4" w:rsidRPr="00B6258D" w:rsidRDefault="00F505C4" w:rsidP="007C4B70">
      <w:pPr>
        <w:ind w:left="72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 xml:space="preserve">   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๑</w:t>
      </w:r>
      <w:r w:rsidR="006F7A82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F46" w:rsidRPr="00B6258D" w:rsidRDefault="00E17CD8" w:rsidP="00E17CD8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F7A82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นายราชัน  ทอง</w:t>
      </w:r>
      <w:proofErr w:type="spellStart"/>
      <w:r w:rsidR="00BC2F46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    เลขานุการสภา </w:t>
      </w:r>
    </w:p>
    <w:p w:rsidR="00E17CD8" w:rsidRDefault="00E17CD8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7D6F28" w:rsidRDefault="007D6F28" w:rsidP="007D6F28">
      <w:pPr>
        <w:pStyle w:val="a4"/>
        <w:numPr>
          <w:ilvl w:val="0"/>
          <w:numId w:val="16"/>
        </w:numPr>
        <w:ind w:hanging="87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นายสง่า  คำพันธ์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7D6F28" w:rsidRDefault="007D6F28" w:rsidP="007D6F28">
      <w:pPr>
        <w:pStyle w:val="a4"/>
        <w:numPr>
          <w:ilvl w:val="0"/>
          <w:numId w:val="16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7C0AAA">
        <w:rPr>
          <w:rFonts w:ascii="TH SarabunIT๙" w:hAnsi="TH SarabunIT๙" w:cs="TH SarabunIT๙"/>
          <w:sz w:val="32"/>
          <w:szCs w:val="32"/>
          <w:cs/>
        </w:rPr>
        <w:t>นายพิกุล  อุ่น</w:t>
      </w:r>
      <w:proofErr w:type="spellStart"/>
      <w:r w:rsidRPr="007C0AAA"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 w:rsidRPr="007C0A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0AAA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</w:t>
      </w:r>
      <w:proofErr w:type="spellStart"/>
      <w:r w:rsidRPr="007C0AAA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7C0AAA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7C0AAA" w:rsidRDefault="007C0AAA" w:rsidP="008507C6">
      <w:pPr>
        <w:pStyle w:val="a4"/>
        <w:ind w:left="108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17CD8" w:rsidRDefault="00E17CD8" w:rsidP="00E17C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BC2F46" w:rsidRPr="00B6258D" w:rsidRDefault="00954E58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505C4" w:rsidRPr="00B6258D">
        <w:rPr>
          <w:rFonts w:ascii="TH SarabunIT๙" w:hAnsi="TH SarabunIT๙" w:cs="TH SarabunIT๙"/>
          <w:sz w:val="32"/>
          <w:szCs w:val="32"/>
          <w:cs/>
        </w:rPr>
        <w:t>อภิวัฒน์</w:t>
      </w:r>
      <w:proofErr w:type="spellEnd"/>
      <w:r w:rsidR="00BC6EEA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505C4" w:rsidRPr="00B6258D">
        <w:rPr>
          <w:rFonts w:ascii="TH SarabunIT๙" w:hAnsi="TH SarabunIT๙" w:cs="TH SarabunIT๙"/>
          <w:sz w:val="32"/>
          <w:szCs w:val="32"/>
          <w:cs/>
        </w:rPr>
        <w:t>โคตร</w:t>
      </w:r>
      <w:proofErr w:type="spellStart"/>
      <w:r w:rsidR="00F505C4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BC6EEA" w:rsidRPr="00B6258D">
        <w:rPr>
          <w:rFonts w:ascii="TH SarabunIT๙" w:hAnsi="TH SarabunIT๙" w:cs="TH SarabunIT๙"/>
          <w:sz w:val="32"/>
          <w:szCs w:val="32"/>
          <w:cs/>
        </w:rPr>
        <w:t>นายก</w:t>
      </w:r>
      <w:r w:rsidR="00F505C4" w:rsidRPr="00B6258D">
        <w:rPr>
          <w:rFonts w:ascii="TH SarabunIT๙" w:hAnsi="TH SarabunIT๙" w:cs="TH SarabunIT๙"/>
          <w:sz w:val="32"/>
          <w:szCs w:val="32"/>
          <w:cs/>
        </w:rPr>
        <w:t>เทศมนตรี</w:t>
      </w:r>
    </w:p>
    <w:p w:rsidR="00FB3F33" w:rsidRPr="00B6258D" w:rsidRDefault="00EF1A58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B3F33" w:rsidRPr="00B6258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D6F28">
        <w:rPr>
          <w:rFonts w:ascii="TH SarabunIT๙" w:hAnsi="TH SarabunIT๙" w:cs="TH SarabunIT๙" w:hint="cs"/>
          <w:sz w:val="32"/>
          <w:szCs w:val="32"/>
          <w:cs/>
        </w:rPr>
        <w:t>นายวาด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6F28">
        <w:rPr>
          <w:rFonts w:ascii="TH SarabunIT๙" w:hAnsi="TH SarabunIT๙" w:cs="TH SarabunIT๙" w:hint="cs"/>
          <w:sz w:val="32"/>
          <w:szCs w:val="32"/>
          <w:cs/>
        </w:rPr>
        <w:t>ชัย</w:t>
      </w:r>
      <w:proofErr w:type="spellStart"/>
      <w:r w:rsidR="007D6F28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7D6F28">
        <w:rPr>
          <w:rFonts w:ascii="TH SarabunIT๙" w:hAnsi="TH SarabunIT๙" w:cs="TH SarabunIT๙" w:hint="cs"/>
          <w:sz w:val="32"/>
          <w:szCs w:val="32"/>
          <w:cs/>
        </w:rPr>
        <w:tab/>
      </w:r>
      <w:r w:rsidR="00FB3F33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FB3F33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7D6F28">
        <w:rPr>
          <w:rFonts w:ascii="TH SarabunIT๙" w:hAnsi="TH SarabunIT๙" w:cs="TH SarabunIT๙" w:hint="cs"/>
          <w:sz w:val="32"/>
          <w:szCs w:val="32"/>
          <w:cs/>
        </w:rPr>
        <w:t>ที่ปรึกษานายกฯ</w:t>
      </w:r>
    </w:p>
    <w:p w:rsidR="007C4B70" w:rsidRDefault="004E0B20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>. นา</w:t>
      </w:r>
      <w:r w:rsidR="00B113AC" w:rsidRPr="00B6258D">
        <w:rPr>
          <w:rFonts w:ascii="TH SarabunIT๙" w:hAnsi="TH SarabunIT๙" w:cs="TH SarabunIT๙"/>
          <w:sz w:val="32"/>
          <w:szCs w:val="32"/>
          <w:cs/>
        </w:rPr>
        <w:t>ย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สมเสน่ห์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บุตรศรี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</w:p>
    <w:p w:rsidR="00065235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นายที  พรหมมา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รองนายกฯ</w:t>
      </w:r>
    </w:p>
    <w:p w:rsidR="001027E0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. นายส่ง  ผ่องแผ้ว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เลขานุการนายกฯ</w:t>
      </w:r>
    </w:p>
    <w:p w:rsidR="00065235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นาย</w:t>
      </w:r>
      <w:r w:rsidR="007D6F28">
        <w:rPr>
          <w:rFonts w:ascii="TH SarabunIT๙" w:hAnsi="TH SarabunIT๙" w:cs="TH SarabunIT๙" w:hint="cs"/>
          <w:sz w:val="32"/>
          <w:szCs w:val="32"/>
          <w:cs/>
        </w:rPr>
        <w:t>ชาญ</w:t>
      </w:r>
      <w:proofErr w:type="spellStart"/>
      <w:r w:rsidR="007D6F28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954E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6F28">
        <w:rPr>
          <w:rFonts w:ascii="TH SarabunIT๙" w:hAnsi="TH SarabunIT๙" w:cs="TH SarabunIT๙" w:hint="cs"/>
          <w:sz w:val="32"/>
          <w:szCs w:val="32"/>
          <w:cs/>
        </w:rPr>
        <w:t>ใจเบา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D6F28"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 w:rsidR="007D6F28">
        <w:rPr>
          <w:rFonts w:ascii="TH SarabunIT๙" w:hAnsi="TH SarabunIT๙" w:cs="TH SarabunIT๙" w:hint="cs"/>
          <w:sz w:val="32"/>
          <w:szCs w:val="32"/>
          <w:cs/>
        </w:rPr>
        <w:t>ม.๘</w:t>
      </w:r>
    </w:p>
    <w:p w:rsidR="00065235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จอ.จิ</w:t>
      </w:r>
      <w:proofErr w:type="spellStart"/>
      <w:r w:rsidR="00954E58">
        <w:rPr>
          <w:rFonts w:ascii="TH SarabunIT๙" w:hAnsi="TH SarabunIT๙" w:cs="TH SarabunIT๙" w:hint="cs"/>
          <w:sz w:val="32"/>
          <w:szCs w:val="32"/>
          <w:cs/>
        </w:rPr>
        <w:t>รันธนิน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54E58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954E58">
        <w:rPr>
          <w:rFonts w:ascii="TH SarabunIT๙" w:hAnsi="TH SarabunIT๙" w:cs="TH SarabunIT๙" w:hint="cs"/>
          <w:sz w:val="32"/>
          <w:szCs w:val="32"/>
          <w:cs/>
        </w:rPr>
        <w:t>ลาน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68110A" w:rsidRDefault="007D6F28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นางทองดี</w:t>
      </w:r>
      <w:r w:rsidR="006811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68110A">
        <w:rPr>
          <w:rFonts w:ascii="TH SarabunIT๙" w:hAnsi="TH SarabunIT๙" w:cs="TH SarabunIT๙" w:hint="cs"/>
          <w:sz w:val="32"/>
          <w:szCs w:val="32"/>
          <w:cs/>
        </w:rPr>
        <w:tab/>
      </w:r>
      <w:r w:rsidR="0068110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ผ.ป.ค.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ม.๖</w:t>
      </w:r>
    </w:p>
    <w:p w:rsidR="007C0AAA" w:rsidRDefault="008507C6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7C0AAA">
        <w:rPr>
          <w:rFonts w:ascii="TH SarabunIT๙" w:hAnsi="TH SarabunIT๙" w:cs="TH SarabunIT๙" w:hint="cs"/>
          <w:sz w:val="32"/>
          <w:szCs w:val="32"/>
          <w:cs/>
        </w:rPr>
        <w:t>. นายชำนาญ  สุวิสุทธ์</w:t>
      </w:r>
      <w:r w:rsidR="007C0AAA">
        <w:rPr>
          <w:rFonts w:ascii="TH SarabunIT๙" w:hAnsi="TH SarabunIT๙" w:cs="TH SarabunIT๙" w:hint="cs"/>
          <w:sz w:val="32"/>
          <w:szCs w:val="32"/>
          <w:cs/>
        </w:rPr>
        <w:tab/>
      </w:r>
      <w:r w:rsidR="007C0AA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C0AAA">
        <w:rPr>
          <w:rFonts w:ascii="TH SarabunIT๙" w:hAnsi="TH SarabunIT๙" w:cs="TH SarabunIT๙" w:hint="cs"/>
          <w:sz w:val="32"/>
          <w:szCs w:val="32"/>
          <w:cs/>
        </w:rPr>
        <w:t>ผญบ.ม</w:t>
      </w:r>
      <w:proofErr w:type="spellEnd"/>
      <w:r w:rsidR="007C0AAA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C0AAA" w:rsidRDefault="007C0AAA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ชินวัฒน์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ม.๗</w:t>
      </w:r>
    </w:p>
    <w:p w:rsidR="007C0AAA" w:rsidRDefault="007C0AAA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 นายวิมล 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ม.๒</w:t>
      </w:r>
    </w:p>
    <w:p w:rsidR="007C0AAA" w:rsidRDefault="007C0AAA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นายพรชัย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วิบูลย์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ผอ.รพ.สต.บ้าน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</w:p>
    <w:p w:rsidR="007C0AAA" w:rsidRDefault="007C0AAA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 นา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C35645">
        <w:rPr>
          <w:rFonts w:ascii="TH SarabunIT๙" w:hAnsi="TH SarabunIT๙" w:cs="TH SarabunIT๙" w:hint="cs"/>
          <w:sz w:val="32"/>
          <w:szCs w:val="32"/>
          <w:cs/>
        </w:rPr>
        <w:t>อดุลย์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5645">
        <w:rPr>
          <w:rFonts w:ascii="TH SarabunIT๙" w:hAnsi="TH SarabunIT๙" w:cs="TH SarabunIT๙" w:hint="cs"/>
          <w:sz w:val="32"/>
          <w:szCs w:val="32"/>
          <w:cs/>
        </w:rPr>
        <w:t>โคตร</w:t>
      </w:r>
      <w:proofErr w:type="spellStart"/>
      <w:r w:rsidR="00C35645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C35645"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 w:rsidR="00C35645">
        <w:rPr>
          <w:rFonts w:ascii="TH SarabunIT๙" w:hAnsi="TH SarabunIT๙" w:cs="TH SarabunIT๙" w:hint="cs"/>
          <w:sz w:val="32"/>
          <w:szCs w:val="32"/>
          <w:cs/>
        </w:rPr>
        <w:t>ม.๔</w:t>
      </w:r>
    </w:p>
    <w:p w:rsidR="006C2236" w:rsidRPr="00B6258D" w:rsidRDefault="006C2236" w:rsidP="00BC2F46">
      <w:pPr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 นายช่วย 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ม.๕</w:t>
      </w: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เริ่มประชุมเวลา  ๐</w:t>
      </w:r>
      <w:r w:rsidR="00CE3058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6523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24242" w:rsidRPr="00B6258D" w:rsidRDefault="00BC2F46" w:rsidP="00F2424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รองปลัดเทศบาล (เลขานุการสภาฯ)    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55C0" w:rsidRPr="00B6258D">
        <w:rPr>
          <w:rFonts w:ascii="TH SarabunIT๙" w:hAnsi="TH SarabunIT๙" w:cs="TH SarabunIT๙"/>
          <w:sz w:val="32"/>
          <w:szCs w:val="32"/>
          <w:cs/>
        </w:rPr>
        <w:t>เรียนท่านประธาน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สภาฯ ท่านนายกฯ </w:t>
      </w:r>
      <w:r w:rsidR="00CE3058"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</w:p>
    <w:p w:rsidR="00BC2F46" w:rsidRPr="00B6258D" w:rsidRDefault="008347F9" w:rsidP="00F24242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คณะ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ท่านสมาชิกสภาเทศบาล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ท่านปลัด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>พนัก</w:t>
      </w:r>
      <w:r w:rsidR="00FD1F6B" w:rsidRPr="00B6258D">
        <w:rPr>
          <w:rFonts w:ascii="TH SarabunIT๙" w:hAnsi="TH SarabunIT๙" w:cs="TH SarabunIT๙"/>
          <w:sz w:val="32"/>
          <w:szCs w:val="32"/>
          <w:cs/>
        </w:rPr>
        <w:t xml:space="preserve">งาน เจ้าหน้าที่ </w:t>
      </w:r>
      <w:r w:rsidR="00C41D00" w:rsidRPr="00B6258D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="00BC2F46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บัดนี้ ได้ถึงเวลานัดประชุมสภาเทศบาล สมัยสามัญ สมัยที่ </w:t>
      </w:r>
      <w:r w:rsidR="00C3564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564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แล้ว และได้ตรวจสอบรายชื่อสมาชิกสภาเทศบาลตาม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มาตรา ๒๗  แห่ง พระราชบัญญัติเทศบาล พ.ศ. ๒๔๙๖ และ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ข้อ ๒๕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ตาม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 พ.ศ. ๒๕๕๔  ปรากฏว่ามีสมาชิกได้มาลงชื่อครบองค์ประชุม คือไม่น้อยกว่ากึ่งหนึ่งของสมาชิกเท่าที่มีอยู่  จึงขอเรียนท่านประธานสภาฯ ได้จุดธูป เทียนบูชาพระรัตนตรัย และดำเนินการประชุมตามระเบียบวาระการประชุมต่อไป </w:t>
      </w:r>
      <w:r w:rsidR="00177321" w:rsidRPr="00B6258D">
        <w:rPr>
          <w:rFonts w:ascii="TH SarabunIT๙" w:hAnsi="TH SarabunIT๙" w:cs="TH SarabunIT๙"/>
          <w:sz w:val="32"/>
          <w:szCs w:val="32"/>
          <w:cs/>
        </w:rPr>
        <w:t>เชิญ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8B0E2F" w:rsidRPr="00B6258D" w:rsidRDefault="00BC2F46" w:rsidP="00BC2F4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สวัสดีคะ ท่านนายกเทศมนตรี</w:t>
      </w:r>
      <w:r w:rsidR="003B6B7C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>ท่านคณะผู้บริหาร</w:t>
      </w:r>
    </w:p>
    <w:p w:rsidR="00BC2F46" w:rsidRPr="00B6258D" w:rsidRDefault="00BC2F46" w:rsidP="00BC2F46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r w:rsidR="00E6473B" w:rsidRPr="00B6258D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 xml:space="preserve">พนักงาน เจ้าหน้าที่ 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>และ</w:t>
      </w:r>
      <w:r w:rsidR="00F2472D" w:rsidRPr="00B6258D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ผู้เข้าร่วมประชุมทุกท่าน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วันนี้เป็นการประชุมสภาเทศบาลสมัยสามัญ สมัยที่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ครั้งที่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249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ปรากฏว่ามีสมาชิกมาครบองค์ประชุม ดิฉันขอเปิดการประชุมตามระเบียบวาระการประชุม ต่อไปคะ</w:t>
      </w:r>
    </w:p>
    <w:p w:rsidR="004118B5" w:rsidRPr="00B6258D" w:rsidRDefault="004118B5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6C2236" w:rsidRPr="00B6258D" w:rsidRDefault="006C2236" w:rsidP="006C223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32499">
        <w:rPr>
          <w:rFonts w:ascii="TH SarabunIT๙" w:hAnsi="TH SarabunIT๙" w:cs="TH SarabunIT๙" w:hint="cs"/>
          <w:sz w:val="32"/>
          <w:szCs w:val="32"/>
          <w:cs/>
        </w:rPr>
        <w:t>ท่านนายกฯมีเรื่องแจ้งต่อที่ประชุมไหมคะ</w:t>
      </w:r>
    </w:p>
    <w:p w:rsidR="004118B5" w:rsidRDefault="004118B5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อภิวัฒน์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นายกเทศมนตรีตำบลบ้าน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สวัสดีครับ </w:t>
      </w:r>
      <w:r w:rsidR="006C2236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ท่านคณะผู้บริหาร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D87" w:rsidRDefault="006C2236" w:rsidP="004118B5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>หัวหน้าส่วนราชการ พนักงาน เจ้าหน้าที่ และผู้เข้าร่วมประชุมทุกท่าน</w:t>
      </w:r>
      <w:r w:rsidR="004118B5">
        <w:rPr>
          <w:rFonts w:ascii="TH SarabunIT๙" w:hAnsi="TH SarabunIT๙" w:cs="TH SarabunIT๙"/>
          <w:sz w:val="32"/>
          <w:szCs w:val="32"/>
        </w:rPr>
        <w:t xml:space="preserve"> </w:t>
      </w:r>
      <w:r w:rsidR="004118B5">
        <w:rPr>
          <w:rFonts w:ascii="TH SarabunIT๙" w:hAnsi="TH SarabunIT๙" w:cs="TH SarabunIT๙" w:hint="cs"/>
          <w:sz w:val="32"/>
          <w:szCs w:val="32"/>
          <w:cs/>
        </w:rPr>
        <w:t>ผมมีเรื่องจะแจ้งให้ทราบอยู่เรื่อง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เดียว</w:t>
      </w:r>
      <w:r w:rsidR="00B45D87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6A1A31" w:rsidRPr="00C710CC">
        <w:rPr>
          <w:rFonts w:ascii="TH SarabunIT๙" w:hAnsi="TH SarabunIT๙" w:cs="TH SarabunIT๙"/>
          <w:sz w:val="32"/>
          <w:szCs w:val="32"/>
          <w:cs/>
        </w:rPr>
        <w:t>การ</w:t>
      </w:r>
      <w:r w:rsidR="00C3564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ร้องเรียนน้ำประปาไหลค่อยไม่พอใช้ของราษฎรหมู่ที่ ๗ ผมได้แจ้งเจ้าหน้าที่ไปดำเน</w:t>
      </w:r>
      <w:r w:rsidR="00B5027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ินการเปลี่ยนท่อ</w:t>
      </w:r>
      <w:proofErr w:type="spellStart"/>
      <w:r w:rsidR="00B5027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เมนต์</w:t>
      </w:r>
      <w:proofErr w:type="spellEnd"/>
      <w:r w:rsidR="00B5027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แล้วก็ฝากสัมพันธ์ให้ประชาชนในพื้นที่ทราบด้วย</w:t>
      </w:r>
      <w:r w:rsidR="006A1A3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E402C3" w:rsidRPr="00B6258D" w:rsidRDefault="00E402C3" w:rsidP="004A6E83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  เรื่องรับรองรายงานการประชุมครั้งที่แล้ว</w:t>
      </w:r>
    </w:p>
    <w:p w:rsidR="00F3574B" w:rsidRPr="00B6258D" w:rsidRDefault="00F3574B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C5BD4" w:rsidRPr="00B6258D">
        <w:rPr>
          <w:rFonts w:ascii="TH SarabunIT๙" w:hAnsi="TH SarabunIT๙" w:cs="TH SarabunIT๙"/>
          <w:sz w:val="32"/>
          <w:szCs w:val="32"/>
          <w:cs/>
        </w:rPr>
        <w:t>ต่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อไปก็คงเป็นระเบียบวาระที่ ๒ เกี่ยวกับเรื่องรับรองรายงานการประชุมครั้งที่แล้ว คือ รายงานการประชุมสมัยสามัญที่ 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2177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273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B50273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A1011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>๒๕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1F9" w:rsidRPr="00B6258D">
        <w:rPr>
          <w:rFonts w:ascii="TH SarabunIT๙" w:hAnsi="TH SarabunIT๙" w:cs="TH SarabunIT๙"/>
          <w:sz w:val="32"/>
          <w:szCs w:val="32"/>
          <w:cs/>
        </w:rPr>
        <w:t xml:space="preserve"> ขอมอบให้เลขานุการสภาได้ชี้แจ้งคะ</w:t>
      </w:r>
    </w:p>
    <w:p w:rsidR="002C5BD4" w:rsidRDefault="002C5BD4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ตามที่ได้แจกเอกสารให้ที่ประชุมได้ตรวจพิจารณาความถูกต้อง เพราะฝ่ายกิจการสภาฯ โดยเลขานุการสภาฯ ได้นำรายงานการประชุมสภาเทศบาลตำบลบ้าน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เผยแพร่ในเว็บไซด์ของเทศบาล </w:t>
      </w:r>
      <w:hyperlink r:id="rId6" w:history="1">
        <w:r w:rsidRPr="00B6258D">
          <w:rPr>
            <w:rStyle w:val="a6"/>
            <w:rFonts w:ascii="TH SarabunIT๙" w:hAnsi="TH SarabunIT๙" w:cs="TH SarabunIT๙"/>
            <w:sz w:val="32"/>
            <w:szCs w:val="32"/>
          </w:rPr>
          <w:t>www.banthon.go.th/</w:t>
        </w:r>
      </w:hyperlink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6258D">
        <w:rPr>
          <w:rFonts w:ascii="TH SarabunIT๙" w:hAnsi="TH SarabunIT๙" w:cs="TH SarabunIT๙"/>
          <w:sz w:val="32"/>
          <w:szCs w:val="32"/>
          <w:cs/>
        </w:rPr>
        <w:t>ให้ที่ประชุมพิจารณา  หากมีข้อบกพร่องหรือแก้ไขขอให้โปรดแจ้งเลขานุการสภาฯหรือหากตรวจสอบพบข้อแก้ไขก็สามารถแจ้งในภายหลัง</w:t>
      </w:r>
      <w:proofErr w:type="gram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0273" w:rsidRPr="00B6258D" w:rsidRDefault="00B50273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</w:p>
    <w:p w:rsidR="00DC50E6" w:rsidRPr="00B6258D" w:rsidRDefault="00DC50E6" w:rsidP="00DC50E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 ๓  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:rsidR="00F6637B" w:rsidRPr="00B6258D" w:rsidRDefault="00F6637B" w:rsidP="00F6637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ขอดำเนินการตามระเบียบวาระการประชุมต่อไปนะค่ะ </w:t>
      </w:r>
    </w:p>
    <w:p w:rsidR="00F6637B" w:rsidRPr="00B6258D" w:rsidRDefault="00F6637B" w:rsidP="00F6637B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ระเบียบวาร</w:t>
      </w:r>
      <w:r w:rsidR="008D1B10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ที่ ๓  </w:t>
      </w:r>
      <w:r w:rsidR="00EC1AC3">
        <w:rPr>
          <w:rFonts w:ascii="TH SarabunIT๙" w:hAnsi="TH SarabunIT๙" w:cs="TH SarabunIT๙" w:hint="cs"/>
          <w:sz w:val="32"/>
          <w:szCs w:val="32"/>
          <w:cs/>
        </w:rPr>
        <w:t>กระทู้ถามไม่มีสมาชิกท่านใดยื่นหนังสือกระทู้ถามเกี่ยวกับข้อเท็จจริงหรือการบริหารงานของคณะผู้บริหารในวาระนี้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ท่านเลขานุการสภามีเรื่องจะชี้แจ้งในที่ประชุมไหมคะ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เชิญท่านเลขาฯ</w:t>
      </w:r>
    </w:p>
    <w:p w:rsidR="00DC50E6" w:rsidRPr="00B6258D" w:rsidRDefault="00DC50E6" w:rsidP="00BD6361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7B2ACC" w:rsidRPr="00B6258D" w:rsidRDefault="00B0151F" w:rsidP="007B2ACC">
      <w:pPr>
        <w:tabs>
          <w:tab w:val="left" w:pos="4875"/>
          <w:tab w:val="left" w:pos="5025"/>
        </w:tabs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77A6">
        <w:rPr>
          <w:rFonts w:ascii="TH SarabunIT๙" w:hAnsi="TH SarabunIT๙" w:cs="TH SarabunIT๙" w:hint="cs"/>
          <w:sz w:val="32"/>
          <w:szCs w:val="32"/>
          <w:cs/>
        </w:rPr>
        <w:t>ไม่มีครับ</w:t>
      </w:r>
    </w:p>
    <w:p w:rsidR="00EC1AC3" w:rsidRDefault="00EC1AC3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97238" w:rsidRPr="00B6258D" w:rsidRDefault="00697238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  เรื่อง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C1AC3" w:rsidRDefault="000D7001" w:rsidP="002177A6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7238" w:rsidRPr="002177A6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๔ </w:t>
      </w:r>
    </w:p>
    <w:p w:rsidR="00602664" w:rsidRDefault="00602664" w:rsidP="00602664">
      <w:pPr>
        <w:spacing w:before="240"/>
        <w:jc w:val="center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7C0629" w:rsidRPr="00D027FD" w:rsidRDefault="00583566" w:rsidP="006B64A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 w:rsidR="00B07942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๕        </w:t>
      </w:r>
      <w:r w:rsidR="00D02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เรื่องที่เสนอใหม่(สภาพิจารณา) </w:t>
      </w:r>
    </w:p>
    <w:p w:rsidR="00B50273" w:rsidRDefault="00B50273" w:rsidP="00B50273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77A6">
        <w:rPr>
          <w:rFonts w:ascii="TH SarabunIT๙" w:hAnsi="TH SarabunIT๙" w:cs="TH SarabunIT๙"/>
          <w:sz w:val="32"/>
          <w:szCs w:val="32"/>
          <w:cs/>
        </w:rPr>
        <w:t>ต่อไปเป็น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2177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0273" w:rsidRPr="00204CBE" w:rsidRDefault="00B50273" w:rsidP="00B50273">
      <w:pPr>
        <w:ind w:left="1985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551178">
        <w:rPr>
          <w:rFonts w:ascii="TH SarabunIT๙" w:hAnsi="TH SarabunIT๙" w:cs="TH SarabunIT๙"/>
          <w:sz w:val="32"/>
          <w:szCs w:val="32"/>
          <w:cs/>
        </w:rPr>
        <w:t xml:space="preserve">๔.๒ </w:t>
      </w:r>
      <w:r w:rsidRPr="00204CBE">
        <w:rPr>
          <w:rFonts w:ascii="TH SarabunIT๙" w:hAnsi="TH SarabunIT๙" w:cs="TH SarabunIT๙"/>
          <w:sz w:val="32"/>
          <w:szCs w:val="32"/>
          <w:cs/>
        </w:rPr>
        <w:t>โครงการจัดงานประเพณีสงกรานต์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04CBE"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(รายละเอียดตามเอกสารที่แจก 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นายกฯหรือท่าน</w:t>
      </w:r>
      <w:r w:rsidRPr="00204CBE">
        <w:rPr>
          <w:rFonts w:ascii="TH SarabunIT๙" w:hAnsi="TH SarabunIT๙" w:cs="TH SarabunIT๙"/>
          <w:sz w:val="32"/>
          <w:szCs w:val="32"/>
          <w:cs/>
        </w:rPr>
        <w:t xml:space="preserve"> ผอ.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กองการศึกษาฯได้ชีแจงในรายละเอียด</w:t>
      </w:r>
      <w:r w:rsidRPr="00204CBE">
        <w:rPr>
          <w:rFonts w:ascii="TH SarabunIT๙" w:hAnsi="TH SarabunIT๙" w:cs="TH SarabunIT๙"/>
          <w:sz w:val="32"/>
          <w:szCs w:val="32"/>
          <w:cs/>
        </w:rPr>
        <w:t xml:space="preserve">คะ </w:t>
      </w:r>
    </w:p>
    <w:p w:rsidR="00B50273" w:rsidRPr="00B6258D" w:rsidRDefault="00B50273" w:rsidP="00B5027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งสาวดา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รุณี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อรรคคะ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ผอ.กองการศึกษา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204CBE">
        <w:rPr>
          <w:rFonts w:ascii="TH SarabunIT๙" w:hAnsi="TH SarabunIT๙" w:cs="TH SarabunIT๙"/>
          <w:sz w:val="32"/>
          <w:szCs w:val="32"/>
          <w:cs/>
        </w:rPr>
        <w:t>โครงการจัดงานประเพณีสงกรานต์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04C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0273" w:rsidRDefault="00B50273" w:rsidP="00B50273">
      <w:pPr>
        <w:ind w:left="2127"/>
        <w:rPr>
          <w:rFonts w:ascii="TH SarabunIT๙" w:hAnsi="TH SarabunIT๙" w:cs="TH SarabunIT๙"/>
          <w:sz w:val="32"/>
          <w:szCs w:val="32"/>
        </w:rPr>
      </w:pPr>
      <w:r w:rsidRPr="007533CE">
        <w:rPr>
          <w:rFonts w:ascii="TH SarabunIT๙" w:hAnsi="TH SarabunIT๙" w:cs="TH SarabunIT๙"/>
          <w:sz w:val="32"/>
          <w:szCs w:val="32"/>
          <w:cs/>
        </w:rPr>
        <w:t xml:space="preserve">งบประมาณดำเนินการ  จำนวน  </w:t>
      </w:r>
      <w:r w:rsidRPr="007533CE">
        <w:rPr>
          <w:rFonts w:ascii="TH SarabunIT๙" w:hAnsi="TH SarabunIT๙" w:cs="TH SarabunIT๙"/>
          <w:sz w:val="32"/>
          <w:szCs w:val="32"/>
        </w:rPr>
        <w:t>2</w:t>
      </w:r>
      <w:r w:rsidRPr="007533CE">
        <w:rPr>
          <w:rFonts w:ascii="TH SarabunIT๙" w:hAnsi="TH SarabunIT๙" w:cs="TH SarabunIT๙"/>
          <w:sz w:val="32"/>
          <w:szCs w:val="32"/>
          <w:cs/>
        </w:rPr>
        <w:t>0,000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3CE">
        <w:rPr>
          <w:rFonts w:ascii="TH SarabunIT๙" w:hAnsi="TH SarabunIT๙" w:cs="TH SarabunIT๙"/>
          <w:sz w:val="32"/>
          <w:szCs w:val="32"/>
          <w:cs/>
        </w:rPr>
        <w:t xml:space="preserve">ค่าสนับสนุนขบวนแห่       จำนวน  8  หมู่บ้าน ๆ ละ </w:t>
      </w:r>
      <w:r w:rsidRPr="007533CE">
        <w:rPr>
          <w:rFonts w:ascii="TH SarabunIT๙" w:hAnsi="TH SarabunIT๙" w:cs="TH SarabunIT๙"/>
          <w:sz w:val="32"/>
          <w:szCs w:val="32"/>
        </w:rPr>
        <w:t>2,500</w:t>
      </w:r>
      <w:r w:rsidRPr="007533CE">
        <w:rPr>
          <w:rFonts w:ascii="TH SarabunIT๙" w:hAnsi="TH SarabunIT๙" w:cs="TH SarabunIT๙"/>
          <w:sz w:val="32"/>
          <w:szCs w:val="32"/>
          <w:cs/>
        </w:rPr>
        <w:t xml:space="preserve">  บาท รวมเป็นเงิน   จำนวน      </w:t>
      </w:r>
      <w:r w:rsidRPr="007533CE">
        <w:rPr>
          <w:rFonts w:ascii="TH SarabunIT๙" w:hAnsi="TH SarabunIT๙" w:cs="TH SarabunIT๙"/>
          <w:sz w:val="32"/>
          <w:szCs w:val="32"/>
        </w:rPr>
        <w:t>20</w:t>
      </w:r>
      <w:r w:rsidRPr="007533CE">
        <w:rPr>
          <w:rFonts w:ascii="TH SarabunIT๙" w:hAnsi="TH SarabunIT๙" w:cs="TH SarabunIT๙"/>
          <w:sz w:val="32"/>
          <w:szCs w:val="32"/>
          <w:cs/>
        </w:rPr>
        <w:t xml:space="preserve">,000  บาท   ให้กำนัน ผู้ใหญ่บ้านคัดเลือกผู้สูงอายุ  หมู่บ้านละ  </w:t>
      </w:r>
      <w:r w:rsidRPr="007533CE">
        <w:rPr>
          <w:rFonts w:ascii="TH SarabunIT๙" w:hAnsi="TH SarabunIT๙" w:cs="TH SarabunIT๙"/>
          <w:sz w:val="32"/>
          <w:szCs w:val="32"/>
        </w:rPr>
        <w:t xml:space="preserve">5 </w:t>
      </w:r>
      <w:r w:rsidRPr="007533CE">
        <w:rPr>
          <w:rFonts w:ascii="TH SarabunIT๙" w:hAnsi="TH SarabunIT๙" w:cs="TH SarabunIT๙"/>
          <w:sz w:val="32"/>
          <w:szCs w:val="32"/>
          <w:cs/>
        </w:rPr>
        <w:t>คน เพื่อมาร่วมพิธีรดน้ำดำหัวและรับของชำร่วยจากเทศบาล รวบรวมส่งได้ที่กองการศึกษา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สำหรับกำหนดการนั้น</w:t>
      </w:r>
    </w:p>
    <w:p w:rsidR="00B50273" w:rsidRPr="007533CE" w:rsidRDefault="00B50273" w:rsidP="00B50273">
      <w:pPr>
        <w:ind w:left="2127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533CE">
        <w:rPr>
          <w:rFonts w:ascii="TH SarabunIT๙" w:eastAsia="Calibri" w:hAnsi="TH SarabunIT๙" w:cs="TH SarabunIT๙"/>
          <w:sz w:val="32"/>
          <w:szCs w:val="32"/>
          <w:cs/>
        </w:rPr>
        <w:t xml:space="preserve">เวลา   </w:t>
      </w:r>
      <w:proofErr w:type="gramStart"/>
      <w:r w:rsidRPr="007533CE">
        <w:rPr>
          <w:rFonts w:ascii="TH SarabunIT๙" w:eastAsia="Calibri" w:hAnsi="TH SarabunIT๙" w:cs="TH SarabunIT๙"/>
          <w:sz w:val="32"/>
          <w:szCs w:val="32"/>
        </w:rPr>
        <w:t>09.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533CE">
        <w:rPr>
          <w:rFonts w:ascii="TH SarabunIT๙" w:eastAsia="Calibri" w:hAnsi="TH SarabunIT๙" w:cs="TH SarabunIT๙"/>
          <w:sz w:val="32"/>
          <w:szCs w:val="32"/>
        </w:rPr>
        <w:t>0-12.00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 xml:space="preserve"> น.</w:t>
      </w:r>
      <w:proofErr w:type="gramEnd"/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จัดเตรียมสถานที่ต้อนรับผู้เข้าร่วมโครงการ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B50273" w:rsidRPr="007533CE" w:rsidRDefault="00B50273" w:rsidP="00B50273">
      <w:pPr>
        <w:ind w:left="2127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วลา  13.00  น.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-  ขบวนแห่ทุกคุ้มมารวมกันที่บริเวณวัดโพธิ์ศรีให้ครบทุกขบวน โดยจัดเรียงลำดับตามหมู่บ้านหรือความพร้อมของหมู่บ้าน  ดังนี้ (ตามความพร้อม)</w:t>
      </w:r>
    </w:p>
    <w:p w:rsidR="00B50273" w:rsidRPr="007533CE" w:rsidRDefault="00B50273" w:rsidP="00B50273">
      <w:pPr>
        <w:ind w:left="2127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ลำดับที่  1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ได้แก่ 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หมู่ที่  1 บ้านโพนงาม</w:t>
      </w:r>
    </w:p>
    <w:p w:rsidR="00B50273" w:rsidRPr="007533CE" w:rsidRDefault="00B50273" w:rsidP="00B50273">
      <w:pPr>
        <w:ind w:left="2127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ลำดับที่  2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ได้แก่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หมู่ที่  2 บ้านโนนศิลา</w:t>
      </w:r>
    </w:p>
    <w:p w:rsidR="00B50273" w:rsidRPr="007533CE" w:rsidRDefault="00B50273" w:rsidP="00B50273">
      <w:pPr>
        <w:ind w:left="2127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ลำดับที่  3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ได้แก่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หมู่ที่  3 บ้าน</w:t>
      </w:r>
      <w:proofErr w:type="spellStart"/>
      <w:r w:rsidRPr="007533CE">
        <w:rPr>
          <w:rFonts w:ascii="TH SarabunIT๙" w:eastAsia="Calibri" w:hAnsi="TH SarabunIT๙" w:cs="TH SarabunIT๙"/>
          <w:sz w:val="32"/>
          <w:szCs w:val="32"/>
          <w:cs/>
        </w:rPr>
        <w:t>ถ่อน</w:t>
      </w:r>
      <w:proofErr w:type="spellEnd"/>
      <w:r w:rsidRPr="007533CE">
        <w:rPr>
          <w:rFonts w:ascii="TH SarabunIT๙" w:eastAsia="Calibri" w:hAnsi="TH SarabunIT๙" w:cs="TH SarabunIT๙"/>
          <w:sz w:val="32"/>
          <w:szCs w:val="32"/>
          <w:cs/>
        </w:rPr>
        <w:t>ใต้</w:t>
      </w:r>
    </w:p>
    <w:p w:rsidR="00B50273" w:rsidRPr="007533CE" w:rsidRDefault="00B50273" w:rsidP="00B50273">
      <w:pPr>
        <w:ind w:left="2127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ลำดับที่  4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ได้แก่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หมู่ที่  4 บ้านดอนแดง</w:t>
      </w:r>
    </w:p>
    <w:p w:rsidR="00B50273" w:rsidRPr="007533CE" w:rsidRDefault="00B50273" w:rsidP="00B50273">
      <w:pPr>
        <w:ind w:left="2127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ลำดับที่  5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ได้แก่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หมู่ที่  5 บ้าน</w:t>
      </w:r>
      <w:proofErr w:type="spellStart"/>
      <w:r w:rsidRPr="007533CE">
        <w:rPr>
          <w:rFonts w:ascii="TH SarabunIT๙" w:eastAsia="Calibri" w:hAnsi="TH SarabunIT๙" w:cs="TH SarabunIT๙"/>
          <w:sz w:val="32"/>
          <w:szCs w:val="32"/>
          <w:cs/>
        </w:rPr>
        <w:t>ถ่อน</w:t>
      </w:r>
      <w:proofErr w:type="spellEnd"/>
      <w:r w:rsidRPr="007533CE">
        <w:rPr>
          <w:rFonts w:ascii="TH SarabunIT๙" w:eastAsia="Calibri" w:hAnsi="TH SarabunIT๙" w:cs="TH SarabunIT๙"/>
          <w:sz w:val="32"/>
          <w:szCs w:val="32"/>
          <w:cs/>
        </w:rPr>
        <w:t>เหนือ</w:t>
      </w:r>
    </w:p>
    <w:p w:rsidR="00B50273" w:rsidRPr="007533CE" w:rsidRDefault="00B50273" w:rsidP="00B50273">
      <w:pPr>
        <w:ind w:left="2127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ลำดับที่  6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ได้แก่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หมู่ที่  6 บ้านหนองกก</w:t>
      </w:r>
    </w:p>
    <w:p w:rsidR="00B50273" w:rsidRPr="007533CE" w:rsidRDefault="00B50273" w:rsidP="00B50273">
      <w:pPr>
        <w:ind w:left="2127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ลำดับที่  7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ได้แก่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หมู่ที่  7 บ้าน</w:t>
      </w:r>
      <w:proofErr w:type="spellStart"/>
      <w:r w:rsidRPr="007533CE">
        <w:rPr>
          <w:rFonts w:ascii="TH SarabunIT๙" w:eastAsia="Calibri" w:hAnsi="TH SarabunIT๙" w:cs="TH SarabunIT๙"/>
          <w:sz w:val="32"/>
          <w:szCs w:val="32"/>
          <w:cs/>
        </w:rPr>
        <w:t>ถ่อน</w:t>
      </w:r>
      <w:proofErr w:type="spellEnd"/>
      <w:r w:rsidRPr="007533CE">
        <w:rPr>
          <w:rFonts w:ascii="TH SarabunIT๙" w:eastAsia="Calibri" w:hAnsi="TH SarabunIT๙" w:cs="TH SarabunIT๙"/>
          <w:sz w:val="32"/>
          <w:szCs w:val="32"/>
          <w:cs/>
        </w:rPr>
        <w:t>โพธิ์ศรี</w:t>
      </w:r>
    </w:p>
    <w:p w:rsidR="00B50273" w:rsidRPr="007533CE" w:rsidRDefault="00B50273" w:rsidP="00B50273">
      <w:pPr>
        <w:ind w:left="2127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ลำดับที่  8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ได้แก่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ab/>
        <w:t>หมู่ที่  8 บ้านโพนเจริญ</w:t>
      </w:r>
    </w:p>
    <w:p w:rsidR="00B50273" w:rsidRPr="007533CE" w:rsidRDefault="00B50273" w:rsidP="00B50273">
      <w:pPr>
        <w:ind w:left="2127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533CE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เวลา  13.30  น.นายกเทศมนตรีตำบลบ้าน</w:t>
      </w:r>
      <w:proofErr w:type="spellStart"/>
      <w:r w:rsidRPr="007533CE">
        <w:rPr>
          <w:rFonts w:ascii="TH SarabunIT๙" w:eastAsia="Calibri" w:hAnsi="TH SarabunIT๙" w:cs="TH SarabunIT๙"/>
          <w:sz w:val="32"/>
          <w:szCs w:val="32"/>
          <w:cs/>
        </w:rPr>
        <w:t>ถ่อน</w:t>
      </w:r>
      <w:proofErr w:type="spellEnd"/>
      <w:r w:rsidRPr="007533CE">
        <w:rPr>
          <w:rFonts w:ascii="TH SarabunIT๙" w:eastAsia="Calibri" w:hAnsi="TH SarabunIT๙" w:cs="TH SarabunIT๙"/>
          <w:sz w:val="32"/>
          <w:szCs w:val="32"/>
          <w:cs/>
        </w:rPr>
        <w:t xml:space="preserve"> พร้อมคณะผู้บริหารและคณะผู้บริหารตำบลใกล้เคียง  มาถึงสถานที่จัดงาน พนักงานเทศบาล พร้อมด้วยประชาชน ร่วมรำถวายบูชาหลวงปู่ใหญ่กล่าวต้อนรับขบวนแห่ทุกคุ้ม</w:t>
      </w:r>
      <w:r w:rsidR="00B163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และแขกผู้มีเกียรติที่มาร่วมงาน ถวายเครื่องไทยทานแด่พระสงฆ์และมอบของชำร่วย   ให้แก่ผู้สูงอายุ  สรงน้ำพระสงฆ์/รดน้ำดำหัวผู้สูงอายุ กล่าวขอบคุณผู้มีส่วนร่วม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Pr="007533CE">
        <w:rPr>
          <w:rFonts w:ascii="TH SarabunIT๙" w:eastAsia="Calibri" w:hAnsi="TH SarabunIT๙" w:cs="TH SarabunIT๙"/>
          <w:sz w:val="32"/>
          <w:szCs w:val="32"/>
          <w:cs/>
        </w:rPr>
        <w:t>วลา  16.00 น.  เสร็จพิธี</w:t>
      </w:r>
    </w:p>
    <w:p w:rsidR="00B50273" w:rsidRDefault="00B50273" w:rsidP="00FE5F38">
      <w:pPr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77A6">
        <w:rPr>
          <w:rFonts w:ascii="TH SarabunIT๙" w:hAnsi="TH SarabunIT๙" w:cs="TH SarabunIT๙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เป็นข้อ</w:t>
      </w:r>
      <w:r w:rsidRPr="002177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A2DB3" w:rsidRPr="00676827" w:rsidRDefault="00BA2DB3" w:rsidP="00FE5F38">
      <w:pPr>
        <w:ind w:left="2268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 การเตรียมงานประเพณีบุญบั้งไฟประจำปี ๒๕๖๒ เชิญท่านนายกคะ</w:t>
      </w:r>
    </w:p>
    <w:p w:rsidR="00BA2DB3" w:rsidRDefault="00BA2DB3" w:rsidP="00FE5F38">
      <w:pPr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ก็ใกล้จะถึงงานประเพณีบุญบั้งไฟแล้วนะครับสิ่งหนึ่งที่อยากสอบ</w:t>
      </w:r>
    </w:p>
    <w:p w:rsidR="00BA2DB3" w:rsidRDefault="00BA2DB3" w:rsidP="00BA2DB3">
      <w:pPr>
        <w:ind w:left="2268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ถามและขอความเห็นที่ประชุมก็คือการขอจุดบั้งไฟเกินขนาดที่คำสั่ง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และตามประกาศจังหวัดหนองคายเรื่องการจุดบั้งไฟ เนื่องจากปีที่ผ่านตำบลของเราก็ไม่ได้จุดบั้งไฟล้านเพราะขออนุญาตอำเภอ จังหวัดไม่ทันกับห้วงเวลาที่คณะกรรมการระดับจังหวัดพิจารณา ในปีเราได้ตกลงปรึกษาหารือกันในที่ประชุมครั้งที่ผ่านมาแล้ว </w:t>
      </w:r>
    </w:p>
    <w:p w:rsidR="00BA2DB3" w:rsidRDefault="00BA2DB3" w:rsidP="00FE5F38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ในเรื่องนี้ด้วยส่วนตัวแล้วประธานเองก็อยากให้มีประเพณี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บุญบั้งไฟล้านเหมือนเดิม เพราะว่าเป็นชื่อเสียงของตำบลเป็นสถานที่ท่องเที่ยวเชิง</w:t>
      </w:r>
    </w:p>
    <w:p w:rsidR="00BA2DB3" w:rsidRDefault="00BA2DB3" w:rsidP="00BA2DB3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ประเพณีและวัฒนธรรมของชุมชนของเรา </w:t>
      </w:r>
    </w:p>
    <w:p w:rsidR="00BA2DB3" w:rsidRDefault="0012097D" w:rsidP="00BA2DB3">
      <w:pPr>
        <w:ind w:left="226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๕.๓ </w:t>
      </w:r>
      <w:r w:rsidR="00BA2DB3" w:rsidRPr="00BA2DB3">
        <w:rPr>
          <w:rFonts w:ascii="TH SarabunIT๙" w:hAnsi="TH SarabunIT๙" w:cs="TH SarabunIT๙" w:hint="cs"/>
          <w:sz w:val="32"/>
          <w:szCs w:val="32"/>
          <w:cs/>
        </w:rPr>
        <w:t>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อนุมัติแก้ไขคำชี้แจง</w:t>
      </w:r>
      <w:r w:rsidRPr="0012097D">
        <w:rPr>
          <w:rFonts w:ascii="TH SarabunIT๙" w:hAnsi="TH SarabunIT๙" w:cs="TH SarabunIT๙" w:hint="cs"/>
          <w:sz w:val="32"/>
          <w:szCs w:val="32"/>
          <w:cs/>
        </w:rPr>
        <w:t>งบประมาณกองสวัสดิการสังคม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(รายละเอียดตามเอกสารที่แจก) </w:t>
      </w:r>
      <w:r w:rsidR="00BA2DB3" w:rsidRPr="00BA2D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2097D" w:rsidRPr="00B6258D" w:rsidRDefault="0012097D" w:rsidP="00FE5F3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ยสุ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รพล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2097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โคตร</w:t>
      </w:r>
      <w:proofErr w:type="spellStart"/>
      <w:r w:rsidRPr="0012097D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ผอ.กองสวัสดิการฯ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 กองสวัสดิการสังคม</w:t>
      </w:r>
      <w:r w:rsidRPr="00BA2DB3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ขออนุมัติแก้ไขคำชี้แจง</w:t>
      </w:r>
      <w:r w:rsidRPr="0012097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5F38" w:rsidRPr="00097C42" w:rsidRDefault="00FE5F38" w:rsidP="00B163AD">
      <w:pPr>
        <w:ind w:left="2268" w:right="-40"/>
        <w:jc w:val="both"/>
        <w:rPr>
          <w:rFonts w:ascii="TH SarabunPSK" w:hAnsi="TH SarabunPSK" w:cs="TH SarabunPSK"/>
          <w:sz w:val="32"/>
          <w:szCs w:val="32"/>
        </w:rPr>
      </w:pPr>
      <w:r w:rsidRPr="00097C42">
        <w:rPr>
          <w:rFonts w:ascii="TH SarabunPSK" w:hAnsi="TH SarabunPSK" w:cs="TH SarabunPSK" w:hint="cs"/>
          <w:sz w:val="32"/>
          <w:szCs w:val="32"/>
          <w:cs/>
        </w:rPr>
        <w:t>ตามเทศบัญญัติงบประมาณรายจ่ายประจำปีงบประมาณ  พ.ศ. ๒๕๖๒ ค่าครุภัณฑ์ตู้ลำโพงอเนกประสงค์  ๑๕ นิ้วแบบเคลื่อนที่ตั้งไว้  ๙,๐๐๐ บาท  จำนวน  ๑ เครื่อง เพื่อการเบิกจ่ายเป็นไปด้วยความเรียบร้อยถูกต้อง  กองสวัสดิการสังคม  ขออนุมัติแก้ไขเปลี่ยนแปลงคำชี้แจง</w:t>
      </w:r>
      <w:r w:rsidRPr="00B163AD">
        <w:rPr>
          <w:rFonts w:ascii="TH SarabunPSK" w:hAnsi="TH SarabunPSK" w:cs="TH SarabunPSK" w:hint="cs"/>
          <w:sz w:val="32"/>
          <w:szCs w:val="32"/>
          <w:cs/>
        </w:rPr>
        <w:t>เดิมค่า</w:t>
      </w:r>
      <w:r w:rsidRPr="00097C42">
        <w:rPr>
          <w:rFonts w:ascii="TH SarabunPSK" w:hAnsi="TH SarabunPSK" w:cs="TH SarabunPSK" w:hint="cs"/>
          <w:sz w:val="32"/>
          <w:szCs w:val="32"/>
          <w:cs/>
        </w:rPr>
        <w:t xml:space="preserve">ตู้ลำโพงอเนกประสงค์ ๑๕ นิ้วแบบเคลื่อนที่ตั้งไว้ ๙,๐๐๐ บาท </w:t>
      </w:r>
      <w:proofErr w:type="gramStart"/>
      <w:r w:rsidRPr="00097C42">
        <w:rPr>
          <w:rFonts w:ascii="TH SarabunPSK" w:hAnsi="TH SarabunPSK" w:cs="TH SarabunPSK"/>
          <w:sz w:val="32"/>
          <w:szCs w:val="32"/>
        </w:rPr>
        <w:t>speaker</w:t>
      </w:r>
      <w:proofErr w:type="gramEnd"/>
      <w:r w:rsidRPr="00097C42">
        <w:rPr>
          <w:rFonts w:ascii="TH SarabunPSK" w:hAnsi="TH SarabunPSK" w:cs="TH SarabunPSK"/>
          <w:sz w:val="32"/>
          <w:szCs w:val="32"/>
        </w:rPr>
        <w:t xml:space="preserve"> system </w:t>
      </w:r>
      <w:r w:rsidRPr="00097C42">
        <w:rPr>
          <w:rFonts w:ascii="TH SarabunPSK" w:hAnsi="TH SarabunPSK" w:cs="TH SarabunPSK" w:hint="cs"/>
          <w:sz w:val="32"/>
          <w:szCs w:val="32"/>
          <w:cs/>
        </w:rPr>
        <w:t xml:space="preserve">๔๕๐/๙๐๐ </w:t>
      </w:r>
      <w:r w:rsidRPr="00097C42">
        <w:rPr>
          <w:rFonts w:ascii="TH SarabunPSK" w:hAnsi="TH SarabunPSK" w:cs="TH SarabunPSK"/>
          <w:sz w:val="32"/>
          <w:szCs w:val="32"/>
        </w:rPr>
        <w:t xml:space="preserve">w </w:t>
      </w:r>
      <w:proofErr w:type="spellStart"/>
      <w:r w:rsidRPr="00097C42">
        <w:rPr>
          <w:rFonts w:ascii="TH SarabunPSK" w:hAnsi="TH SarabunPSK" w:cs="TH SarabunPSK"/>
          <w:sz w:val="32"/>
          <w:szCs w:val="32"/>
        </w:rPr>
        <w:t>rms</w:t>
      </w:r>
      <w:proofErr w:type="spellEnd"/>
      <w:r w:rsidRPr="00097C42">
        <w:rPr>
          <w:rFonts w:ascii="TH SarabunPSK" w:hAnsi="TH SarabunPSK" w:cs="TH SarabunPSK"/>
          <w:sz w:val="32"/>
          <w:szCs w:val="32"/>
        </w:rPr>
        <w:t xml:space="preserve"> </w:t>
      </w:r>
      <w:r w:rsidRPr="00097C42">
        <w:rPr>
          <w:rFonts w:ascii="TH SarabunPSK" w:hAnsi="TH SarabunPSK" w:cs="TH SarabunPSK" w:hint="cs"/>
          <w:sz w:val="32"/>
          <w:szCs w:val="32"/>
          <w:cs/>
        </w:rPr>
        <w:t xml:space="preserve">๑๕ อัดเสียงได้ </w:t>
      </w:r>
      <w:r w:rsidRPr="00097C42">
        <w:rPr>
          <w:rFonts w:ascii="TH SarabunPSK" w:hAnsi="TH SarabunPSK" w:cs="TH SarabunPSK"/>
          <w:sz w:val="32"/>
          <w:szCs w:val="32"/>
        </w:rPr>
        <w:t xml:space="preserve">mp </w:t>
      </w:r>
      <w:r w:rsidRPr="00097C42">
        <w:rPr>
          <w:rFonts w:ascii="TH SarabunPSK" w:hAnsi="TH SarabunPSK" w:cs="TH SarabunPSK" w:hint="cs"/>
          <w:sz w:val="32"/>
          <w:szCs w:val="32"/>
          <w:cs/>
        </w:rPr>
        <w:t>๓ /</w:t>
      </w:r>
      <w:proofErr w:type="spellStart"/>
      <w:r w:rsidRPr="00097C42">
        <w:rPr>
          <w:rFonts w:ascii="TH SarabunPSK" w:hAnsi="TH SarabunPSK" w:cs="TH SarabunPSK"/>
          <w:sz w:val="32"/>
          <w:szCs w:val="32"/>
        </w:rPr>
        <w:t>usb</w:t>
      </w:r>
      <w:proofErr w:type="spellEnd"/>
      <w:r w:rsidRPr="00097C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97C42">
        <w:rPr>
          <w:rFonts w:ascii="TH SarabunPSK" w:hAnsi="TH SarabunPSK" w:cs="TH SarabunPSK"/>
          <w:sz w:val="32"/>
          <w:szCs w:val="32"/>
        </w:rPr>
        <w:t>mic</w:t>
      </w:r>
      <w:proofErr w:type="spellEnd"/>
      <w:r w:rsidRPr="00097C42">
        <w:rPr>
          <w:rFonts w:ascii="TH SarabunPSK" w:hAnsi="TH SarabunPSK" w:cs="TH SarabunPSK" w:hint="cs"/>
          <w:sz w:val="32"/>
          <w:szCs w:val="32"/>
          <w:cs/>
        </w:rPr>
        <w:t>/</w:t>
      </w:r>
      <w:r w:rsidRPr="00097C42">
        <w:rPr>
          <w:rFonts w:ascii="TH SarabunPSK" w:hAnsi="TH SarabunPSK" w:cs="TH SarabunPSK"/>
          <w:sz w:val="32"/>
          <w:szCs w:val="32"/>
        </w:rPr>
        <w:t xml:space="preserve">line in </w:t>
      </w:r>
      <w:r w:rsidRPr="00097C42">
        <w:rPr>
          <w:rFonts w:ascii="TH SarabunPSK" w:hAnsi="TH SarabunPSK" w:cs="TH SarabunPSK" w:hint="cs"/>
          <w:sz w:val="32"/>
          <w:szCs w:val="32"/>
          <w:cs/>
        </w:rPr>
        <w:t>ลำโพงพกพารองรับสัญญาณ</w:t>
      </w:r>
      <w:r w:rsidRPr="00FE5F38">
        <w:rPr>
          <w:rFonts w:ascii="TH SarabunPSK" w:hAnsi="TH SarabunPSK" w:cs="TH SarabunPSK"/>
          <w:sz w:val="32"/>
          <w:szCs w:val="32"/>
        </w:rPr>
        <w:t xml:space="preserve"> </w:t>
      </w:r>
      <w:r w:rsidRPr="00097C42">
        <w:rPr>
          <w:rFonts w:ascii="TH SarabunPSK" w:hAnsi="TH SarabunPSK" w:cs="TH SarabunPSK"/>
          <w:sz w:val="32"/>
          <w:szCs w:val="32"/>
        </w:rPr>
        <w:t>Bluetooth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63AD">
        <w:rPr>
          <w:rFonts w:ascii="TH SarabunPSK" w:hAnsi="TH SarabunPSK" w:cs="TH SarabunPSK" w:hint="cs"/>
          <w:sz w:val="32"/>
          <w:szCs w:val="32"/>
          <w:cs/>
        </w:rPr>
        <w:t>ขอแก้ไขเปลี่ยนแปลงค่าครุภัณฑ์ตู้ลำโพงอเนกประสงค์ ๑๘ นิ้ว</w:t>
      </w:r>
      <w:r w:rsidRPr="00097C42">
        <w:rPr>
          <w:rFonts w:ascii="TH SarabunPSK" w:hAnsi="TH SarabunPSK" w:cs="TH SarabunPSK" w:hint="cs"/>
          <w:sz w:val="32"/>
          <w:szCs w:val="32"/>
          <w:cs/>
        </w:rPr>
        <w:t xml:space="preserve">แบบเคลื่อนที่ตั้งไว้ ๙,๐๐๐ บาท </w:t>
      </w:r>
      <w:proofErr w:type="spellStart"/>
      <w:r w:rsidRPr="00097C42">
        <w:rPr>
          <w:rFonts w:ascii="TH SarabunPSK" w:hAnsi="TH SarabunPSK" w:cs="TH SarabunPSK" w:hint="cs"/>
          <w:sz w:val="32"/>
          <w:szCs w:val="32"/>
          <w:cs/>
        </w:rPr>
        <w:t>ไมค์</w:t>
      </w:r>
      <w:proofErr w:type="spellEnd"/>
      <w:r w:rsidRPr="00097C42">
        <w:rPr>
          <w:rFonts w:ascii="TH SarabunPSK" w:hAnsi="TH SarabunPSK" w:cs="TH SarabunPSK" w:hint="cs"/>
          <w:sz w:val="32"/>
          <w:szCs w:val="32"/>
          <w:cs/>
        </w:rPr>
        <w:t xml:space="preserve">ลอย ๒ ตัวระบบ </w:t>
      </w:r>
      <w:r w:rsidRPr="00097C42">
        <w:rPr>
          <w:rFonts w:ascii="TH SarabunPSK" w:hAnsi="TH SarabunPSK" w:cs="TH SarabunPSK"/>
          <w:sz w:val="32"/>
          <w:szCs w:val="32"/>
        </w:rPr>
        <w:t xml:space="preserve">uhf </w:t>
      </w:r>
      <w:r w:rsidRPr="00097C42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097C42">
        <w:rPr>
          <w:rFonts w:ascii="TH SarabunPSK" w:hAnsi="TH SarabunPSK" w:cs="TH SarabunPSK"/>
          <w:sz w:val="32"/>
          <w:szCs w:val="32"/>
        </w:rPr>
        <w:t xml:space="preserve">echo </w:t>
      </w:r>
      <w:r w:rsidRPr="00097C42">
        <w:rPr>
          <w:rFonts w:ascii="TH SarabunPSK" w:hAnsi="TH SarabunPSK" w:cs="TH SarabunPSK" w:hint="cs"/>
          <w:sz w:val="32"/>
          <w:szCs w:val="32"/>
          <w:cs/>
        </w:rPr>
        <w:t xml:space="preserve">แต่งเสียงให้สามารถเล่น </w:t>
      </w:r>
      <w:proofErr w:type="spellStart"/>
      <w:r w:rsidRPr="00097C42">
        <w:rPr>
          <w:rFonts w:ascii="TH SarabunPSK" w:hAnsi="TH SarabunPSK" w:cs="TH SarabunPSK"/>
          <w:sz w:val="32"/>
          <w:szCs w:val="32"/>
        </w:rPr>
        <w:t>usb</w:t>
      </w:r>
      <w:proofErr w:type="spellEnd"/>
      <w:r w:rsidRPr="00097C42">
        <w:rPr>
          <w:rFonts w:ascii="TH SarabunPSK" w:hAnsi="TH SarabunPSK" w:cs="TH SarabunPSK" w:hint="cs"/>
          <w:sz w:val="32"/>
          <w:szCs w:val="32"/>
          <w:cs/>
        </w:rPr>
        <w:t>/</w:t>
      </w:r>
      <w:r w:rsidRPr="00097C42">
        <w:rPr>
          <w:rFonts w:ascii="TH SarabunPSK" w:hAnsi="TH SarabunPSK" w:cs="TH SarabunPSK"/>
          <w:sz w:val="32"/>
          <w:szCs w:val="32"/>
        </w:rPr>
        <w:t>mp</w:t>
      </w:r>
      <w:r w:rsidRPr="00097C42">
        <w:rPr>
          <w:rFonts w:ascii="TH SarabunPSK" w:hAnsi="TH SarabunPSK" w:cs="TH SarabunPSK" w:hint="cs"/>
          <w:sz w:val="32"/>
          <w:szCs w:val="32"/>
          <w:cs/>
        </w:rPr>
        <w:t>๓/</w:t>
      </w:r>
      <w:proofErr w:type="spellStart"/>
      <w:r w:rsidRPr="00097C42">
        <w:rPr>
          <w:rFonts w:ascii="TH SarabunPSK" w:hAnsi="TH SarabunPSK" w:cs="TH SarabunPSK"/>
          <w:sz w:val="32"/>
          <w:szCs w:val="32"/>
        </w:rPr>
        <w:t>mic</w:t>
      </w:r>
      <w:proofErr w:type="spellEnd"/>
      <w:r w:rsidRPr="00097C42">
        <w:rPr>
          <w:rFonts w:ascii="TH SarabunPSK" w:hAnsi="TH SarabunPSK" w:cs="TH SarabunPSK" w:hint="cs"/>
          <w:sz w:val="32"/>
          <w:szCs w:val="32"/>
          <w:cs/>
        </w:rPr>
        <w:t>/</w:t>
      </w:r>
      <w:r w:rsidRPr="00097C42">
        <w:rPr>
          <w:rFonts w:ascii="TH SarabunPSK" w:hAnsi="TH SarabunPSK" w:cs="TH SarabunPSK"/>
          <w:sz w:val="32"/>
          <w:szCs w:val="32"/>
        </w:rPr>
        <w:t xml:space="preserve">line in </w:t>
      </w:r>
      <w:r w:rsidRPr="00097C42">
        <w:rPr>
          <w:rFonts w:ascii="TH SarabunPSK" w:hAnsi="TH SarabunPSK" w:cs="TH SarabunPSK" w:hint="cs"/>
          <w:sz w:val="32"/>
          <w:szCs w:val="32"/>
          <w:cs/>
        </w:rPr>
        <w:t xml:space="preserve">ลำโพงพกพารองรับสัญญาณ </w:t>
      </w:r>
      <w:r w:rsidRPr="00097C42">
        <w:rPr>
          <w:rFonts w:ascii="TH SarabunPSK" w:hAnsi="TH SarabunPSK" w:cs="TH SarabunPSK"/>
          <w:sz w:val="32"/>
          <w:szCs w:val="32"/>
        </w:rPr>
        <w:t>Bluetooth</w:t>
      </w:r>
    </w:p>
    <w:p w:rsidR="00B163AD" w:rsidRDefault="00B163AD" w:rsidP="00B163AD">
      <w:pPr>
        <w:jc w:val="both"/>
        <w:rPr>
          <w:rFonts w:ascii="TH SarabunIT๙" w:hAnsi="TH SarabunIT๙" w:cs="TH SarabunIT๙"/>
          <w:sz w:val="32"/>
          <w:szCs w:val="32"/>
        </w:rPr>
      </w:pP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มีท่านใดจะสอบถามไหมค่ะ</w:t>
      </w:r>
    </w:p>
    <w:p w:rsidR="00B163AD" w:rsidRDefault="00B163AD" w:rsidP="00B163AD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ถ้าไม่มีขอมติที่ประชุมเห็นชอบอนุมัติการแก้ไขเปลี่ยนแปลงคำชี้แจงในครั้งนี้ ยกมือค่ะ</w:t>
      </w:r>
    </w:p>
    <w:p w:rsidR="00B163AD" w:rsidRPr="00126372" w:rsidRDefault="00B163AD" w:rsidP="005D3F37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682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923A9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P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 ๑๐  เสียง เห็นชอบอนุมัติการแก้ไขเปลี่ยนแปลง</w:t>
      </w:r>
      <w:r w:rsidR="005D3F3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 ๑ เสียง</w:t>
      </w:r>
    </w:p>
    <w:p w:rsidR="00794042" w:rsidRDefault="00794042" w:rsidP="005D3F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เรื่องอื่น ๆ</w:t>
      </w:r>
      <w:r w:rsidR="00B639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45A5" w:rsidRPr="00B6258D" w:rsidRDefault="000645A5" w:rsidP="000645A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ต่อไปเป็นระเบียบที่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เรื่องอื่นๆ </w:t>
      </w:r>
    </w:p>
    <w:p w:rsidR="000645A5" w:rsidRDefault="000645A5" w:rsidP="000645A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มีท่านใดมีข้อคิดเห็นเกี่ยวกับประเด็นอื่นๆบ้างไหมเชิญคะ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BA2DB3" w:rsidRPr="00B6258D" w:rsidRDefault="00BA2DB3" w:rsidP="00BA2DB3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พรชัย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BA2D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รัตนพิบูลย์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ผอ.รพ.สต.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ได้รับการประสานจากอำเภอในการตั้งจุดบริการประชาชนในพื้นที่อำเภอ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A2DB3" w:rsidRDefault="00BA2DB3" w:rsidP="00BA2DB3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ท่าบ่อในการรณรงค์ลดอุบัติเหตุและให้ความช่วยเหลือในช่วงวันสงกรานต์ก็อยากขอ</w:t>
      </w:r>
    </w:p>
    <w:p w:rsidR="00BA2DB3" w:rsidRDefault="00BA2DB3" w:rsidP="00BA2DB3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อนุเคราะห์เจ้าหน้าที่เทศบาลช่วยติดตั้งป้ายประชาสัมพันธ์ขนาดกว้าง ๒</w:t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r w:rsidR="001907C7">
        <w:rPr>
          <w:rFonts w:ascii="TH SarabunIT๙" w:hAnsi="TH SarabunIT๙" w:cs="TH SarabunIT๙" w:hint="cs"/>
          <w:sz w:val="32"/>
          <w:szCs w:val="32"/>
          <w:cs/>
        </w:rPr>
        <w:t>๔</w:t>
      </w:r>
      <w:proofErr w:type="gramEnd"/>
      <w:r w:rsidR="001907C7">
        <w:rPr>
          <w:rFonts w:ascii="TH SarabunIT๙" w:hAnsi="TH SarabunIT๙" w:cs="TH SarabunIT๙" w:hint="cs"/>
          <w:sz w:val="32"/>
          <w:szCs w:val="32"/>
          <w:cs/>
        </w:rPr>
        <w:t xml:space="preserve"> เมตร เพื่อเป็นการรณรงค์ลดอุบัติเหตุด้วยครับ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907C7" w:rsidRPr="00B6258D" w:rsidRDefault="001907C7" w:rsidP="001907C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พรชัย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BA2D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รัตนพิบูลย์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ผอ.รพ.สต.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ได้รับการประสานจากอำเภอในการตั้งจุดบริการประชาชนในพื้นที่อำเภอ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07C7" w:rsidRDefault="001907C7" w:rsidP="001907C7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ท่าบ่อในการรณรงค์ลดอุบัติเหตุและให้ความช่วยเหลือในช่วงวันสงกรานต์ก็อยากขอ</w:t>
      </w:r>
    </w:p>
    <w:p w:rsidR="001907C7" w:rsidRDefault="001907C7" w:rsidP="001907C7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อนุเคราะห์เจ้าหน้าที่เทศบาลช่วยติดตั้งป้ายประชาสัมพันธ์ขนาดกว้าง ๒</w:t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เพื่อเป็นการรณรงค์ลดอุบัติเหตุด้วยครับ    </w:t>
      </w:r>
    </w:p>
    <w:p w:rsidR="005F7355" w:rsidRPr="00B6258D" w:rsidRDefault="005F7355" w:rsidP="00290FA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ไม่ทราบมีสมาชิกท่านใดที่จะสอบถามเพิ่มเติมอีกบ้าง </w:t>
      </w:r>
    </w:p>
    <w:p w:rsidR="00423355" w:rsidRPr="00B6258D" w:rsidRDefault="00423355" w:rsidP="00423355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หากไม่มีสมาชิกท่านใดมีข้อซักถามต่อที่ประชุมแห่งนี้แล้ว  ดิฉันขอขอบคุณทุกๆท่านที่ให้ความร่วมมือทำให้การประชุมครั้งนี้เป็นไปด้วยความเรียบร้อย ดิฉัน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ขอแจ้งการประชุมในครั้งต่อไปคือสมัยสามัญที่ 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 ใน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เดือนเมษายนในระหว่างวันที่๑-๓๐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ส่วนวันนัดประชุมจะแจ้งอีกครั้งหนึ่งคะ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6258D">
        <w:rPr>
          <w:rFonts w:ascii="TH SarabunIT๙" w:hAnsi="TH SarabunIT๙" w:cs="TH SarabunIT๙"/>
          <w:sz w:val="32"/>
          <w:szCs w:val="32"/>
          <w:cs/>
        </w:rPr>
        <w:t>ขอปิดการประชุมสภ</w:t>
      </w:r>
      <w:r>
        <w:rPr>
          <w:rFonts w:ascii="TH SarabunIT๙" w:hAnsi="TH SarabunIT๙" w:cs="TH SarabunIT๙"/>
          <w:sz w:val="32"/>
          <w:szCs w:val="32"/>
          <w:cs/>
        </w:rPr>
        <w:t>าเทศบาลตำบลบ้าน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ที่ ๑ ครั้งที่ 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ณ บัดนี้ </w:t>
      </w:r>
    </w:p>
    <w:p w:rsidR="005F7355" w:rsidRPr="00B6258D" w:rsidRDefault="005F7355" w:rsidP="005F735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เวลา  ๑๒.๐๐ น.</w:t>
      </w:r>
    </w:p>
    <w:p w:rsidR="00FB62B8" w:rsidRDefault="00FB62B8" w:rsidP="005F735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(นายราชัน  ทอง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ประธานกรรมการตรวจรายงานฯ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(นายอรรถชัย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(นายสมร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(นายทองวัน  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FB62B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ได้มีมติรับรองรายงานการประชุมสภาเทศบาลสมัยสามัญ สมัยที่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E77D5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0A3A17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ในคราวประชุมสภาเทศบาลสมัยสามัญที่ 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6258D">
        <w:rPr>
          <w:rFonts w:ascii="TH SarabunIT๙" w:hAnsi="TH SarabunIT๙" w:cs="TH SarabunIT๙"/>
          <w:sz w:val="32"/>
          <w:szCs w:val="32"/>
          <w:cs/>
        </w:rPr>
        <w:t>... ครั้งที่ ...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6258D">
        <w:rPr>
          <w:rFonts w:ascii="TH SarabunIT๙" w:hAnsi="TH SarabunIT๙" w:cs="TH SarabunIT๙"/>
          <w:sz w:val="32"/>
          <w:szCs w:val="32"/>
          <w:cs/>
        </w:rPr>
        <w:t>ในวันที่...............................................................................................................................................................</w:t>
      </w:r>
    </w:p>
    <w:p w:rsidR="005F7355" w:rsidRPr="00B6258D" w:rsidRDefault="005F7355" w:rsidP="005F7355">
      <w:pPr>
        <w:spacing w:before="48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</w:p>
    <w:p w:rsidR="00522E4D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                                                         </w:t>
      </w:r>
    </w:p>
    <w:sectPr w:rsidR="00522E4D" w:rsidRPr="00B6258D" w:rsidSect="005F7355">
      <w:pgSz w:w="11906" w:h="16838"/>
      <w:pgMar w:top="1440" w:right="1276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8887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B719A"/>
    <w:multiLevelType w:val="hybridMultilevel"/>
    <w:tmpl w:val="45F2CA92"/>
    <w:lvl w:ilvl="0" w:tplc="ECCCDD02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4062F3"/>
    <w:multiLevelType w:val="hybridMultilevel"/>
    <w:tmpl w:val="D0D4E546"/>
    <w:lvl w:ilvl="0" w:tplc="09A8BF3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354663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23361A53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62D4E4F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BD64D4A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>
    <w:nsid w:val="4469385C"/>
    <w:multiLevelType w:val="hybridMultilevel"/>
    <w:tmpl w:val="B29EDEA6"/>
    <w:lvl w:ilvl="0" w:tplc="DD524D6C">
      <w:start w:val="5"/>
      <w:numFmt w:val="bullet"/>
      <w:lvlText w:val="-"/>
      <w:lvlJc w:val="left"/>
      <w:pPr>
        <w:ind w:left="18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44775C92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46474728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685FF0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7706D"/>
    <w:multiLevelType w:val="multilevel"/>
    <w:tmpl w:val="9D869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12">
    <w:nsid w:val="63E3474D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71B748FE"/>
    <w:multiLevelType w:val="hybridMultilevel"/>
    <w:tmpl w:val="1FD80320"/>
    <w:lvl w:ilvl="0" w:tplc="25A0F134">
      <w:start w:val="5"/>
      <w:numFmt w:val="bullet"/>
      <w:lvlText w:val="-"/>
      <w:lvlJc w:val="left"/>
      <w:pPr>
        <w:ind w:left="23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>
    <w:nsid w:val="736077CD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8F12F5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6"/>
  </w:num>
  <w:num w:numId="16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C2F46"/>
    <w:rsid w:val="000157F4"/>
    <w:rsid w:val="00021A68"/>
    <w:rsid w:val="00026558"/>
    <w:rsid w:val="00026C07"/>
    <w:rsid w:val="00030D44"/>
    <w:rsid w:val="00033B1D"/>
    <w:rsid w:val="00034EF4"/>
    <w:rsid w:val="00042AC8"/>
    <w:rsid w:val="000433B5"/>
    <w:rsid w:val="000446C9"/>
    <w:rsid w:val="000466EA"/>
    <w:rsid w:val="000502D4"/>
    <w:rsid w:val="000566E8"/>
    <w:rsid w:val="00056FA9"/>
    <w:rsid w:val="000645A5"/>
    <w:rsid w:val="00065235"/>
    <w:rsid w:val="00070792"/>
    <w:rsid w:val="000805B7"/>
    <w:rsid w:val="00085177"/>
    <w:rsid w:val="00085587"/>
    <w:rsid w:val="00091217"/>
    <w:rsid w:val="000918D8"/>
    <w:rsid w:val="000931EC"/>
    <w:rsid w:val="000A1C1A"/>
    <w:rsid w:val="000A3A17"/>
    <w:rsid w:val="000A5A67"/>
    <w:rsid w:val="000A68A4"/>
    <w:rsid w:val="000A6E0D"/>
    <w:rsid w:val="000A79C4"/>
    <w:rsid w:val="000B64C3"/>
    <w:rsid w:val="000C0861"/>
    <w:rsid w:val="000C358E"/>
    <w:rsid w:val="000C6530"/>
    <w:rsid w:val="000D15B6"/>
    <w:rsid w:val="000D4A9B"/>
    <w:rsid w:val="000D7001"/>
    <w:rsid w:val="000E25AB"/>
    <w:rsid w:val="000E47D8"/>
    <w:rsid w:val="000F2346"/>
    <w:rsid w:val="000F4277"/>
    <w:rsid w:val="000F606C"/>
    <w:rsid w:val="001001E0"/>
    <w:rsid w:val="0010183E"/>
    <w:rsid w:val="00101D42"/>
    <w:rsid w:val="001027E0"/>
    <w:rsid w:val="00103109"/>
    <w:rsid w:val="00105925"/>
    <w:rsid w:val="0010683C"/>
    <w:rsid w:val="00106FB1"/>
    <w:rsid w:val="00110628"/>
    <w:rsid w:val="0012097D"/>
    <w:rsid w:val="00121FFE"/>
    <w:rsid w:val="00122AC3"/>
    <w:rsid w:val="00130875"/>
    <w:rsid w:val="00134ADB"/>
    <w:rsid w:val="001350C4"/>
    <w:rsid w:val="001370E6"/>
    <w:rsid w:val="00140877"/>
    <w:rsid w:val="001510BC"/>
    <w:rsid w:val="0017060F"/>
    <w:rsid w:val="00170700"/>
    <w:rsid w:val="001747AD"/>
    <w:rsid w:val="00176539"/>
    <w:rsid w:val="00177321"/>
    <w:rsid w:val="001859FC"/>
    <w:rsid w:val="00190799"/>
    <w:rsid w:val="001907C7"/>
    <w:rsid w:val="001960C5"/>
    <w:rsid w:val="001974C4"/>
    <w:rsid w:val="001A1E24"/>
    <w:rsid w:val="001A241C"/>
    <w:rsid w:val="001A6898"/>
    <w:rsid w:val="001B18E3"/>
    <w:rsid w:val="001B3BCE"/>
    <w:rsid w:val="001B4070"/>
    <w:rsid w:val="001C3CAE"/>
    <w:rsid w:val="001D36C2"/>
    <w:rsid w:val="001D74AD"/>
    <w:rsid w:val="001E0F89"/>
    <w:rsid w:val="001E2080"/>
    <w:rsid w:val="001E35D4"/>
    <w:rsid w:val="001E7B66"/>
    <w:rsid w:val="00203F58"/>
    <w:rsid w:val="00205510"/>
    <w:rsid w:val="0021104F"/>
    <w:rsid w:val="0021449F"/>
    <w:rsid w:val="002177A6"/>
    <w:rsid w:val="00220169"/>
    <w:rsid w:val="0022257B"/>
    <w:rsid w:val="00222D43"/>
    <w:rsid w:val="00223795"/>
    <w:rsid w:val="0023035F"/>
    <w:rsid w:val="00230402"/>
    <w:rsid w:val="00232B10"/>
    <w:rsid w:val="00236827"/>
    <w:rsid w:val="002400DA"/>
    <w:rsid w:val="00240B22"/>
    <w:rsid w:val="00241E85"/>
    <w:rsid w:val="00242D82"/>
    <w:rsid w:val="00254B0C"/>
    <w:rsid w:val="002621D8"/>
    <w:rsid w:val="00262FCE"/>
    <w:rsid w:val="00266E6F"/>
    <w:rsid w:val="00267F45"/>
    <w:rsid w:val="002716C0"/>
    <w:rsid w:val="00276A09"/>
    <w:rsid w:val="00277741"/>
    <w:rsid w:val="00277F9D"/>
    <w:rsid w:val="00282CC2"/>
    <w:rsid w:val="00290FAF"/>
    <w:rsid w:val="00291DDF"/>
    <w:rsid w:val="002934E1"/>
    <w:rsid w:val="002957F0"/>
    <w:rsid w:val="002A0D53"/>
    <w:rsid w:val="002A3C47"/>
    <w:rsid w:val="002A5CE4"/>
    <w:rsid w:val="002A6C1B"/>
    <w:rsid w:val="002A7157"/>
    <w:rsid w:val="002A7EB1"/>
    <w:rsid w:val="002B1E56"/>
    <w:rsid w:val="002B53EE"/>
    <w:rsid w:val="002B7D18"/>
    <w:rsid w:val="002C5BD4"/>
    <w:rsid w:val="002D0749"/>
    <w:rsid w:val="002D465E"/>
    <w:rsid w:val="002D5410"/>
    <w:rsid w:val="002E001F"/>
    <w:rsid w:val="002E2EC2"/>
    <w:rsid w:val="002E42D3"/>
    <w:rsid w:val="002E77D5"/>
    <w:rsid w:val="002E7B0D"/>
    <w:rsid w:val="002F0ADF"/>
    <w:rsid w:val="002F1A81"/>
    <w:rsid w:val="002F4631"/>
    <w:rsid w:val="00303E55"/>
    <w:rsid w:val="0030527C"/>
    <w:rsid w:val="00307781"/>
    <w:rsid w:val="00314279"/>
    <w:rsid w:val="003144AF"/>
    <w:rsid w:val="00315A05"/>
    <w:rsid w:val="00317BBB"/>
    <w:rsid w:val="00322738"/>
    <w:rsid w:val="00323C2B"/>
    <w:rsid w:val="00324F24"/>
    <w:rsid w:val="00332499"/>
    <w:rsid w:val="00334031"/>
    <w:rsid w:val="003417E5"/>
    <w:rsid w:val="00342D80"/>
    <w:rsid w:val="003522A0"/>
    <w:rsid w:val="00356BC5"/>
    <w:rsid w:val="00357A8D"/>
    <w:rsid w:val="00363796"/>
    <w:rsid w:val="00364A20"/>
    <w:rsid w:val="00370EC5"/>
    <w:rsid w:val="0037212B"/>
    <w:rsid w:val="0037267F"/>
    <w:rsid w:val="00374B55"/>
    <w:rsid w:val="00375E39"/>
    <w:rsid w:val="003811DF"/>
    <w:rsid w:val="00383926"/>
    <w:rsid w:val="00383AE4"/>
    <w:rsid w:val="0038688E"/>
    <w:rsid w:val="00390496"/>
    <w:rsid w:val="00396390"/>
    <w:rsid w:val="003A0255"/>
    <w:rsid w:val="003A0C22"/>
    <w:rsid w:val="003A1011"/>
    <w:rsid w:val="003A1024"/>
    <w:rsid w:val="003A13FB"/>
    <w:rsid w:val="003A252C"/>
    <w:rsid w:val="003B1371"/>
    <w:rsid w:val="003B6B7C"/>
    <w:rsid w:val="003C5CBB"/>
    <w:rsid w:val="003C6993"/>
    <w:rsid w:val="003C7B95"/>
    <w:rsid w:val="003D2E01"/>
    <w:rsid w:val="003D6EAF"/>
    <w:rsid w:val="003D7DFA"/>
    <w:rsid w:val="003E0CCD"/>
    <w:rsid w:val="003E311A"/>
    <w:rsid w:val="003E6DD3"/>
    <w:rsid w:val="003F0B13"/>
    <w:rsid w:val="003F761C"/>
    <w:rsid w:val="004104E2"/>
    <w:rsid w:val="004118B5"/>
    <w:rsid w:val="00411AA8"/>
    <w:rsid w:val="00412160"/>
    <w:rsid w:val="00412C6F"/>
    <w:rsid w:val="004149F5"/>
    <w:rsid w:val="00415D4B"/>
    <w:rsid w:val="00423355"/>
    <w:rsid w:val="004255DA"/>
    <w:rsid w:val="00427AB8"/>
    <w:rsid w:val="00435E49"/>
    <w:rsid w:val="00436C55"/>
    <w:rsid w:val="00442E7E"/>
    <w:rsid w:val="004464ED"/>
    <w:rsid w:val="00460346"/>
    <w:rsid w:val="004632CD"/>
    <w:rsid w:val="0046442D"/>
    <w:rsid w:val="00464B31"/>
    <w:rsid w:val="00470E1E"/>
    <w:rsid w:val="00477865"/>
    <w:rsid w:val="00482055"/>
    <w:rsid w:val="004848E3"/>
    <w:rsid w:val="00485843"/>
    <w:rsid w:val="00491BE0"/>
    <w:rsid w:val="00491F1C"/>
    <w:rsid w:val="004A070C"/>
    <w:rsid w:val="004A3880"/>
    <w:rsid w:val="004A5EF0"/>
    <w:rsid w:val="004A6E83"/>
    <w:rsid w:val="004B49B3"/>
    <w:rsid w:val="004B648B"/>
    <w:rsid w:val="004B7B07"/>
    <w:rsid w:val="004C1E33"/>
    <w:rsid w:val="004C403D"/>
    <w:rsid w:val="004C5325"/>
    <w:rsid w:val="004C64DB"/>
    <w:rsid w:val="004D3BCE"/>
    <w:rsid w:val="004D526B"/>
    <w:rsid w:val="004E0B20"/>
    <w:rsid w:val="004E1522"/>
    <w:rsid w:val="004E3B2B"/>
    <w:rsid w:val="004E4940"/>
    <w:rsid w:val="004F0214"/>
    <w:rsid w:val="004F05B7"/>
    <w:rsid w:val="004F1940"/>
    <w:rsid w:val="004F19AD"/>
    <w:rsid w:val="005010CC"/>
    <w:rsid w:val="005025B4"/>
    <w:rsid w:val="00502C22"/>
    <w:rsid w:val="00507835"/>
    <w:rsid w:val="00515E82"/>
    <w:rsid w:val="00521141"/>
    <w:rsid w:val="005212D9"/>
    <w:rsid w:val="0052134B"/>
    <w:rsid w:val="00522E4D"/>
    <w:rsid w:val="005243A7"/>
    <w:rsid w:val="00535FDF"/>
    <w:rsid w:val="0054099B"/>
    <w:rsid w:val="005416BB"/>
    <w:rsid w:val="005422C3"/>
    <w:rsid w:val="00542536"/>
    <w:rsid w:val="00542E78"/>
    <w:rsid w:val="00544492"/>
    <w:rsid w:val="00552217"/>
    <w:rsid w:val="005545AD"/>
    <w:rsid w:val="0056614D"/>
    <w:rsid w:val="00573F0A"/>
    <w:rsid w:val="00576E93"/>
    <w:rsid w:val="0058064D"/>
    <w:rsid w:val="00583566"/>
    <w:rsid w:val="00584B65"/>
    <w:rsid w:val="005869BC"/>
    <w:rsid w:val="00591984"/>
    <w:rsid w:val="00592A13"/>
    <w:rsid w:val="005A3B26"/>
    <w:rsid w:val="005A4B74"/>
    <w:rsid w:val="005B1605"/>
    <w:rsid w:val="005B167D"/>
    <w:rsid w:val="005B3302"/>
    <w:rsid w:val="005B6D31"/>
    <w:rsid w:val="005C22E7"/>
    <w:rsid w:val="005C40A7"/>
    <w:rsid w:val="005C53B5"/>
    <w:rsid w:val="005C6C92"/>
    <w:rsid w:val="005C7E89"/>
    <w:rsid w:val="005D05F9"/>
    <w:rsid w:val="005D1A53"/>
    <w:rsid w:val="005D2BE4"/>
    <w:rsid w:val="005D32D7"/>
    <w:rsid w:val="005D3F37"/>
    <w:rsid w:val="005D427B"/>
    <w:rsid w:val="005E41F9"/>
    <w:rsid w:val="005E43F2"/>
    <w:rsid w:val="005E64DC"/>
    <w:rsid w:val="005F0A1A"/>
    <w:rsid w:val="005F1215"/>
    <w:rsid w:val="005F1F87"/>
    <w:rsid w:val="005F3987"/>
    <w:rsid w:val="005F3DD5"/>
    <w:rsid w:val="005F4FC5"/>
    <w:rsid w:val="005F66D9"/>
    <w:rsid w:val="005F7355"/>
    <w:rsid w:val="005F7B44"/>
    <w:rsid w:val="006004AD"/>
    <w:rsid w:val="0060164D"/>
    <w:rsid w:val="00602664"/>
    <w:rsid w:val="00605E0F"/>
    <w:rsid w:val="00606A01"/>
    <w:rsid w:val="00610EB7"/>
    <w:rsid w:val="00611ED1"/>
    <w:rsid w:val="006124CB"/>
    <w:rsid w:val="00614C00"/>
    <w:rsid w:val="00621CBC"/>
    <w:rsid w:val="00621D6C"/>
    <w:rsid w:val="00627D09"/>
    <w:rsid w:val="00631E05"/>
    <w:rsid w:val="00633F82"/>
    <w:rsid w:val="00645541"/>
    <w:rsid w:val="00647D26"/>
    <w:rsid w:val="00653070"/>
    <w:rsid w:val="00655B21"/>
    <w:rsid w:val="00655E69"/>
    <w:rsid w:val="00660F3C"/>
    <w:rsid w:val="00667CD4"/>
    <w:rsid w:val="00670EC0"/>
    <w:rsid w:val="0068110A"/>
    <w:rsid w:val="00682D1D"/>
    <w:rsid w:val="00685C46"/>
    <w:rsid w:val="0068642E"/>
    <w:rsid w:val="006925D0"/>
    <w:rsid w:val="006943D2"/>
    <w:rsid w:val="00695246"/>
    <w:rsid w:val="00697238"/>
    <w:rsid w:val="006A1775"/>
    <w:rsid w:val="006A1A31"/>
    <w:rsid w:val="006A436D"/>
    <w:rsid w:val="006B1D43"/>
    <w:rsid w:val="006B2E8E"/>
    <w:rsid w:val="006B48D5"/>
    <w:rsid w:val="006B6195"/>
    <w:rsid w:val="006B64A6"/>
    <w:rsid w:val="006B6BE7"/>
    <w:rsid w:val="006B7A32"/>
    <w:rsid w:val="006C1F0D"/>
    <w:rsid w:val="006C2236"/>
    <w:rsid w:val="006C2D24"/>
    <w:rsid w:val="006C332F"/>
    <w:rsid w:val="006C3918"/>
    <w:rsid w:val="006D2C88"/>
    <w:rsid w:val="006D396B"/>
    <w:rsid w:val="006D4246"/>
    <w:rsid w:val="006D43CE"/>
    <w:rsid w:val="006F0980"/>
    <w:rsid w:val="006F13F6"/>
    <w:rsid w:val="006F7089"/>
    <w:rsid w:val="006F7A82"/>
    <w:rsid w:val="007055B0"/>
    <w:rsid w:val="007155C0"/>
    <w:rsid w:val="0071562B"/>
    <w:rsid w:val="00717DAA"/>
    <w:rsid w:val="00736366"/>
    <w:rsid w:val="00736EB8"/>
    <w:rsid w:val="00744D3D"/>
    <w:rsid w:val="0074689C"/>
    <w:rsid w:val="00755EDA"/>
    <w:rsid w:val="00755FED"/>
    <w:rsid w:val="00756A4D"/>
    <w:rsid w:val="007624C6"/>
    <w:rsid w:val="007650B2"/>
    <w:rsid w:val="00770092"/>
    <w:rsid w:val="0077065E"/>
    <w:rsid w:val="00773958"/>
    <w:rsid w:val="00776E23"/>
    <w:rsid w:val="00780643"/>
    <w:rsid w:val="00785317"/>
    <w:rsid w:val="00790BBE"/>
    <w:rsid w:val="007914E1"/>
    <w:rsid w:val="007922C2"/>
    <w:rsid w:val="007938BC"/>
    <w:rsid w:val="00794042"/>
    <w:rsid w:val="00795BB9"/>
    <w:rsid w:val="007A297C"/>
    <w:rsid w:val="007A3B47"/>
    <w:rsid w:val="007A4469"/>
    <w:rsid w:val="007B2309"/>
    <w:rsid w:val="007B2ACC"/>
    <w:rsid w:val="007B2AE4"/>
    <w:rsid w:val="007C0629"/>
    <w:rsid w:val="007C0AAA"/>
    <w:rsid w:val="007C4B70"/>
    <w:rsid w:val="007D0420"/>
    <w:rsid w:val="007D26A2"/>
    <w:rsid w:val="007D2956"/>
    <w:rsid w:val="007D6F28"/>
    <w:rsid w:val="007E0E40"/>
    <w:rsid w:val="007E3216"/>
    <w:rsid w:val="007E6B21"/>
    <w:rsid w:val="00800876"/>
    <w:rsid w:val="00803950"/>
    <w:rsid w:val="00806D8A"/>
    <w:rsid w:val="008122CE"/>
    <w:rsid w:val="00812F7E"/>
    <w:rsid w:val="00823D08"/>
    <w:rsid w:val="008257D3"/>
    <w:rsid w:val="00826932"/>
    <w:rsid w:val="008277FE"/>
    <w:rsid w:val="008302E9"/>
    <w:rsid w:val="00830726"/>
    <w:rsid w:val="00832A82"/>
    <w:rsid w:val="008347F9"/>
    <w:rsid w:val="00834E58"/>
    <w:rsid w:val="008376C9"/>
    <w:rsid w:val="00837FE5"/>
    <w:rsid w:val="00841492"/>
    <w:rsid w:val="00846534"/>
    <w:rsid w:val="00847493"/>
    <w:rsid w:val="008507C6"/>
    <w:rsid w:val="008508BB"/>
    <w:rsid w:val="008543F8"/>
    <w:rsid w:val="00860C7E"/>
    <w:rsid w:val="00862865"/>
    <w:rsid w:val="00862D86"/>
    <w:rsid w:val="008630D6"/>
    <w:rsid w:val="00863CA2"/>
    <w:rsid w:val="008669B8"/>
    <w:rsid w:val="00870675"/>
    <w:rsid w:val="008713A9"/>
    <w:rsid w:val="008774A3"/>
    <w:rsid w:val="00881362"/>
    <w:rsid w:val="008845AA"/>
    <w:rsid w:val="008857AC"/>
    <w:rsid w:val="00885A56"/>
    <w:rsid w:val="00886462"/>
    <w:rsid w:val="008915E7"/>
    <w:rsid w:val="00895242"/>
    <w:rsid w:val="008B0465"/>
    <w:rsid w:val="008B0E2F"/>
    <w:rsid w:val="008B20EF"/>
    <w:rsid w:val="008B448B"/>
    <w:rsid w:val="008B53A2"/>
    <w:rsid w:val="008C22CC"/>
    <w:rsid w:val="008D1B10"/>
    <w:rsid w:val="008D2097"/>
    <w:rsid w:val="008D24C4"/>
    <w:rsid w:val="008D4276"/>
    <w:rsid w:val="008D783A"/>
    <w:rsid w:val="0090146A"/>
    <w:rsid w:val="00904D04"/>
    <w:rsid w:val="0091576B"/>
    <w:rsid w:val="00921252"/>
    <w:rsid w:val="00921AD6"/>
    <w:rsid w:val="00924D25"/>
    <w:rsid w:val="009253E5"/>
    <w:rsid w:val="00925834"/>
    <w:rsid w:val="009274E3"/>
    <w:rsid w:val="009359E4"/>
    <w:rsid w:val="00935C03"/>
    <w:rsid w:val="009452B7"/>
    <w:rsid w:val="00946171"/>
    <w:rsid w:val="00954E58"/>
    <w:rsid w:val="009567C0"/>
    <w:rsid w:val="00962F05"/>
    <w:rsid w:val="00973492"/>
    <w:rsid w:val="0097724D"/>
    <w:rsid w:val="009811B0"/>
    <w:rsid w:val="00984C00"/>
    <w:rsid w:val="009863CE"/>
    <w:rsid w:val="00987589"/>
    <w:rsid w:val="00987723"/>
    <w:rsid w:val="00997917"/>
    <w:rsid w:val="009A46C3"/>
    <w:rsid w:val="009A7D66"/>
    <w:rsid w:val="009B1806"/>
    <w:rsid w:val="009B2C13"/>
    <w:rsid w:val="009C0114"/>
    <w:rsid w:val="009C7CEB"/>
    <w:rsid w:val="009C7FD6"/>
    <w:rsid w:val="009E0F84"/>
    <w:rsid w:val="009E7AB9"/>
    <w:rsid w:val="009F0AD7"/>
    <w:rsid w:val="009F186D"/>
    <w:rsid w:val="009F7110"/>
    <w:rsid w:val="00A01B06"/>
    <w:rsid w:val="00A03C03"/>
    <w:rsid w:val="00A03DED"/>
    <w:rsid w:val="00A053E8"/>
    <w:rsid w:val="00A05A6A"/>
    <w:rsid w:val="00A05E34"/>
    <w:rsid w:val="00A06FDE"/>
    <w:rsid w:val="00A10EC5"/>
    <w:rsid w:val="00A1206E"/>
    <w:rsid w:val="00A12371"/>
    <w:rsid w:val="00A13CAF"/>
    <w:rsid w:val="00A23BE8"/>
    <w:rsid w:val="00A2696B"/>
    <w:rsid w:val="00A274DC"/>
    <w:rsid w:val="00A27DA1"/>
    <w:rsid w:val="00A41A75"/>
    <w:rsid w:val="00A4357E"/>
    <w:rsid w:val="00A45FA2"/>
    <w:rsid w:val="00A56D44"/>
    <w:rsid w:val="00A6018B"/>
    <w:rsid w:val="00A61384"/>
    <w:rsid w:val="00A6254C"/>
    <w:rsid w:val="00A64AB2"/>
    <w:rsid w:val="00A66736"/>
    <w:rsid w:val="00A703F9"/>
    <w:rsid w:val="00A70A01"/>
    <w:rsid w:val="00A716F1"/>
    <w:rsid w:val="00A720DE"/>
    <w:rsid w:val="00A838BD"/>
    <w:rsid w:val="00A83D15"/>
    <w:rsid w:val="00A852DD"/>
    <w:rsid w:val="00A92289"/>
    <w:rsid w:val="00A9679A"/>
    <w:rsid w:val="00AA645A"/>
    <w:rsid w:val="00AC0FBC"/>
    <w:rsid w:val="00AC3681"/>
    <w:rsid w:val="00AC4443"/>
    <w:rsid w:val="00AC49E8"/>
    <w:rsid w:val="00AD0CC1"/>
    <w:rsid w:val="00AD589D"/>
    <w:rsid w:val="00AE1AC8"/>
    <w:rsid w:val="00AE6453"/>
    <w:rsid w:val="00AF7658"/>
    <w:rsid w:val="00B0151F"/>
    <w:rsid w:val="00B02073"/>
    <w:rsid w:val="00B07942"/>
    <w:rsid w:val="00B07FB4"/>
    <w:rsid w:val="00B10FF3"/>
    <w:rsid w:val="00B113AC"/>
    <w:rsid w:val="00B16010"/>
    <w:rsid w:val="00B163AD"/>
    <w:rsid w:val="00B20880"/>
    <w:rsid w:val="00B21173"/>
    <w:rsid w:val="00B33CB3"/>
    <w:rsid w:val="00B36E8E"/>
    <w:rsid w:val="00B40055"/>
    <w:rsid w:val="00B4135D"/>
    <w:rsid w:val="00B41AF4"/>
    <w:rsid w:val="00B44BE9"/>
    <w:rsid w:val="00B45D87"/>
    <w:rsid w:val="00B50273"/>
    <w:rsid w:val="00B6258D"/>
    <w:rsid w:val="00B639C0"/>
    <w:rsid w:val="00B63DF6"/>
    <w:rsid w:val="00B64794"/>
    <w:rsid w:val="00B8148B"/>
    <w:rsid w:val="00B85308"/>
    <w:rsid w:val="00B86B50"/>
    <w:rsid w:val="00B8714A"/>
    <w:rsid w:val="00B93CC9"/>
    <w:rsid w:val="00B95737"/>
    <w:rsid w:val="00B965C5"/>
    <w:rsid w:val="00B9663A"/>
    <w:rsid w:val="00BA2DB3"/>
    <w:rsid w:val="00BB3E66"/>
    <w:rsid w:val="00BC2F46"/>
    <w:rsid w:val="00BC6EEA"/>
    <w:rsid w:val="00BC7937"/>
    <w:rsid w:val="00BC7971"/>
    <w:rsid w:val="00BD00A4"/>
    <w:rsid w:val="00BD0DD7"/>
    <w:rsid w:val="00BD1227"/>
    <w:rsid w:val="00BD2CB1"/>
    <w:rsid w:val="00BD6361"/>
    <w:rsid w:val="00BD6A09"/>
    <w:rsid w:val="00BD6F1C"/>
    <w:rsid w:val="00BD791A"/>
    <w:rsid w:val="00BE39A7"/>
    <w:rsid w:val="00BE4000"/>
    <w:rsid w:val="00BE4E07"/>
    <w:rsid w:val="00BE4FF7"/>
    <w:rsid w:val="00BE556D"/>
    <w:rsid w:val="00BF2AB4"/>
    <w:rsid w:val="00BF3D43"/>
    <w:rsid w:val="00BF6D1B"/>
    <w:rsid w:val="00C03335"/>
    <w:rsid w:val="00C0573A"/>
    <w:rsid w:val="00C06851"/>
    <w:rsid w:val="00C14317"/>
    <w:rsid w:val="00C20AC3"/>
    <w:rsid w:val="00C21764"/>
    <w:rsid w:val="00C31717"/>
    <w:rsid w:val="00C337BC"/>
    <w:rsid w:val="00C35645"/>
    <w:rsid w:val="00C41D00"/>
    <w:rsid w:val="00C46839"/>
    <w:rsid w:val="00C50C98"/>
    <w:rsid w:val="00C60B1F"/>
    <w:rsid w:val="00C619C0"/>
    <w:rsid w:val="00C6792B"/>
    <w:rsid w:val="00C710CC"/>
    <w:rsid w:val="00C746D5"/>
    <w:rsid w:val="00C802D5"/>
    <w:rsid w:val="00C80BC1"/>
    <w:rsid w:val="00C85896"/>
    <w:rsid w:val="00C867BB"/>
    <w:rsid w:val="00C917AF"/>
    <w:rsid w:val="00C962C5"/>
    <w:rsid w:val="00CB0751"/>
    <w:rsid w:val="00CB2EEA"/>
    <w:rsid w:val="00CB3433"/>
    <w:rsid w:val="00CB3C27"/>
    <w:rsid w:val="00CC032A"/>
    <w:rsid w:val="00CC04A2"/>
    <w:rsid w:val="00CC3D00"/>
    <w:rsid w:val="00CD0359"/>
    <w:rsid w:val="00CD221C"/>
    <w:rsid w:val="00CD602D"/>
    <w:rsid w:val="00CE0C25"/>
    <w:rsid w:val="00CE1346"/>
    <w:rsid w:val="00CE3058"/>
    <w:rsid w:val="00CF355F"/>
    <w:rsid w:val="00D01A32"/>
    <w:rsid w:val="00D027FD"/>
    <w:rsid w:val="00D07F44"/>
    <w:rsid w:val="00D12893"/>
    <w:rsid w:val="00D1291E"/>
    <w:rsid w:val="00D13180"/>
    <w:rsid w:val="00D132A5"/>
    <w:rsid w:val="00D15EEA"/>
    <w:rsid w:val="00D15FC9"/>
    <w:rsid w:val="00D1710B"/>
    <w:rsid w:val="00D203AB"/>
    <w:rsid w:val="00D21245"/>
    <w:rsid w:val="00D22F45"/>
    <w:rsid w:val="00D23849"/>
    <w:rsid w:val="00D26F6B"/>
    <w:rsid w:val="00D31950"/>
    <w:rsid w:val="00D32818"/>
    <w:rsid w:val="00D33639"/>
    <w:rsid w:val="00D33D50"/>
    <w:rsid w:val="00D4641A"/>
    <w:rsid w:val="00D47A81"/>
    <w:rsid w:val="00D54904"/>
    <w:rsid w:val="00D56BAC"/>
    <w:rsid w:val="00D6141F"/>
    <w:rsid w:val="00D745C9"/>
    <w:rsid w:val="00D74F69"/>
    <w:rsid w:val="00D76CFD"/>
    <w:rsid w:val="00D80796"/>
    <w:rsid w:val="00D81394"/>
    <w:rsid w:val="00D846A7"/>
    <w:rsid w:val="00D861BD"/>
    <w:rsid w:val="00D90139"/>
    <w:rsid w:val="00D904D0"/>
    <w:rsid w:val="00D913E9"/>
    <w:rsid w:val="00D921C4"/>
    <w:rsid w:val="00DA102A"/>
    <w:rsid w:val="00DA1C07"/>
    <w:rsid w:val="00DA1EDA"/>
    <w:rsid w:val="00DA571A"/>
    <w:rsid w:val="00DB72E2"/>
    <w:rsid w:val="00DC1AD7"/>
    <w:rsid w:val="00DC50E6"/>
    <w:rsid w:val="00DC5A47"/>
    <w:rsid w:val="00DD2813"/>
    <w:rsid w:val="00DE2EA5"/>
    <w:rsid w:val="00DF0FD5"/>
    <w:rsid w:val="00DF1199"/>
    <w:rsid w:val="00DF2F7C"/>
    <w:rsid w:val="00DF62F7"/>
    <w:rsid w:val="00E02C92"/>
    <w:rsid w:val="00E03547"/>
    <w:rsid w:val="00E052FB"/>
    <w:rsid w:val="00E07692"/>
    <w:rsid w:val="00E07EA5"/>
    <w:rsid w:val="00E10C20"/>
    <w:rsid w:val="00E17CD8"/>
    <w:rsid w:val="00E23AED"/>
    <w:rsid w:val="00E24765"/>
    <w:rsid w:val="00E318F8"/>
    <w:rsid w:val="00E342FC"/>
    <w:rsid w:val="00E34F46"/>
    <w:rsid w:val="00E353F2"/>
    <w:rsid w:val="00E402C3"/>
    <w:rsid w:val="00E40605"/>
    <w:rsid w:val="00E47BF6"/>
    <w:rsid w:val="00E54096"/>
    <w:rsid w:val="00E61F7E"/>
    <w:rsid w:val="00E63AAA"/>
    <w:rsid w:val="00E6473B"/>
    <w:rsid w:val="00E66049"/>
    <w:rsid w:val="00E7154D"/>
    <w:rsid w:val="00E716BE"/>
    <w:rsid w:val="00E7341F"/>
    <w:rsid w:val="00E74E2C"/>
    <w:rsid w:val="00E86436"/>
    <w:rsid w:val="00E915A9"/>
    <w:rsid w:val="00E95B74"/>
    <w:rsid w:val="00E97209"/>
    <w:rsid w:val="00EA2BD3"/>
    <w:rsid w:val="00EA70C2"/>
    <w:rsid w:val="00EB0F43"/>
    <w:rsid w:val="00EB37C7"/>
    <w:rsid w:val="00EB4596"/>
    <w:rsid w:val="00EB5531"/>
    <w:rsid w:val="00EB56D4"/>
    <w:rsid w:val="00EB716C"/>
    <w:rsid w:val="00EC1AC3"/>
    <w:rsid w:val="00EC272B"/>
    <w:rsid w:val="00EC3DC7"/>
    <w:rsid w:val="00ED2BB1"/>
    <w:rsid w:val="00EE027A"/>
    <w:rsid w:val="00EE0D05"/>
    <w:rsid w:val="00EE5852"/>
    <w:rsid w:val="00EE7DC4"/>
    <w:rsid w:val="00EF1A58"/>
    <w:rsid w:val="00EF23C5"/>
    <w:rsid w:val="00F008CE"/>
    <w:rsid w:val="00F032B5"/>
    <w:rsid w:val="00F05487"/>
    <w:rsid w:val="00F06345"/>
    <w:rsid w:val="00F07521"/>
    <w:rsid w:val="00F07A55"/>
    <w:rsid w:val="00F23478"/>
    <w:rsid w:val="00F23B1C"/>
    <w:rsid w:val="00F23BA7"/>
    <w:rsid w:val="00F24242"/>
    <w:rsid w:val="00F2472D"/>
    <w:rsid w:val="00F306B3"/>
    <w:rsid w:val="00F30BA8"/>
    <w:rsid w:val="00F3574B"/>
    <w:rsid w:val="00F429CE"/>
    <w:rsid w:val="00F505C4"/>
    <w:rsid w:val="00F547C2"/>
    <w:rsid w:val="00F55DAC"/>
    <w:rsid w:val="00F6146D"/>
    <w:rsid w:val="00F63E2A"/>
    <w:rsid w:val="00F6637B"/>
    <w:rsid w:val="00F73BCE"/>
    <w:rsid w:val="00F75669"/>
    <w:rsid w:val="00F8136F"/>
    <w:rsid w:val="00F908F4"/>
    <w:rsid w:val="00F96E53"/>
    <w:rsid w:val="00FA00E6"/>
    <w:rsid w:val="00FA2B8E"/>
    <w:rsid w:val="00FB021E"/>
    <w:rsid w:val="00FB39D4"/>
    <w:rsid w:val="00FB3F33"/>
    <w:rsid w:val="00FB62B8"/>
    <w:rsid w:val="00FB7DC5"/>
    <w:rsid w:val="00FD1F6B"/>
    <w:rsid w:val="00FD23DC"/>
    <w:rsid w:val="00FD2BF0"/>
    <w:rsid w:val="00FD38D8"/>
    <w:rsid w:val="00FD75CD"/>
    <w:rsid w:val="00FE3016"/>
    <w:rsid w:val="00FE485F"/>
    <w:rsid w:val="00FE5F38"/>
    <w:rsid w:val="00FF0EBE"/>
    <w:rsid w:val="00FF1479"/>
    <w:rsid w:val="00FF188F"/>
    <w:rsid w:val="00FF4260"/>
    <w:rsid w:val="00FF5DCA"/>
    <w:rsid w:val="00FF6294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F46"/>
  </w:style>
  <w:style w:type="paragraph" w:styleId="1">
    <w:name w:val="heading 1"/>
    <w:basedOn w:val="a0"/>
    <w:next w:val="a0"/>
    <w:link w:val="10"/>
    <w:qFormat/>
    <w:rsid w:val="00B6258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B625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</w:rPr>
  </w:style>
  <w:style w:type="paragraph" w:styleId="3">
    <w:name w:val="heading 3"/>
    <w:basedOn w:val="a0"/>
    <w:next w:val="a0"/>
    <w:link w:val="30"/>
    <w:qFormat/>
    <w:rsid w:val="00B6258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unhideWhenUsed/>
    <w:qFormat/>
    <w:rsid w:val="00FE30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FE30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30402"/>
    <w:pPr>
      <w:keepNext/>
      <w:jc w:val="center"/>
      <w:outlineLvl w:val="5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7">
    <w:name w:val="heading 7"/>
    <w:basedOn w:val="a0"/>
    <w:next w:val="a0"/>
    <w:link w:val="70"/>
    <w:qFormat/>
    <w:rsid w:val="00021A68"/>
    <w:pPr>
      <w:keepNext/>
      <w:outlineLvl w:val="6"/>
    </w:pPr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8">
    <w:name w:val="heading 8"/>
    <w:basedOn w:val="a0"/>
    <w:next w:val="a0"/>
    <w:link w:val="80"/>
    <w:qFormat/>
    <w:rsid w:val="00021A68"/>
    <w:pPr>
      <w:keepNext/>
      <w:ind w:left="1440" w:firstLine="720"/>
      <w:jc w:val="center"/>
      <w:outlineLvl w:val="7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230402"/>
    <w:pPr>
      <w:keepNext/>
      <w:ind w:firstLine="720"/>
      <w:outlineLvl w:val="8"/>
    </w:pPr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2F46"/>
    <w:pPr>
      <w:ind w:left="720"/>
      <w:contextualSpacing/>
    </w:pPr>
  </w:style>
  <w:style w:type="paragraph" w:styleId="a5">
    <w:name w:val="No Spacing"/>
    <w:uiPriority w:val="1"/>
    <w:qFormat/>
    <w:rsid w:val="00BC2F46"/>
  </w:style>
  <w:style w:type="character" w:customStyle="1" w:styleId="apple-converted-space">
    <w:name w:val="apple-converted-space"/>
    <w:basedOn w:val="a1"/>
    <w:rsid w:val="00BC2F46"/>
  </w:style>
  <w:style w:type="character" w:customStyle="1" w:styleId="titleblack">
    <w:name w:val="title_black"/>
    <w:basedOn w:val="a1"/>
    <w:rsid w:val="00342D80"/>
  </w:style>
  <w:style w:type="character" w:styleId="a6">
    <w:name w:val="Hyperlink"/>
    <w:basedOn w:val="a1"/>
    <w:unhideWhenUsed/>
    <w:rsid w:val="00EA2BD3"/>
    <w:rPr>
      <w:color w:val="0000FF" w:themeColor="hyperlink"/>
      <w:u w:val="single"/>
    </w:rPr>
  </w:style>
  <w:style w:type="paragraph" w:styleId="a7">
    <w:name w:val="Balloon Text"/>
    <w:basedOn w:val="a0"/>
    <w:link w:val="a8"/>
    <w:semiHidden/>
    <w:unhideWhenUsed/>
    <w:rsid w:val="0060164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semiHidden/>
    <w:rsid w:val="0060164D"/>
    <w:rPr>
      <w:rFonts w:ascii="Tahoma" w:hAnsi="Tahoma" w:cs="Angsana New"/>
      <w:sz w:val="16"/>
      <w:szCs w:val="20"/>
    </w:rPr>
  </w:style>
  <w:style w:type="table" w:styleId="a9">
    <w:name w:val="Table Grid"/>
    <w:basedOn w:val="a2"/>
    <w:uiPriority w:val="59"/>
    <w:rsid w:val="00C14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rsid w:val="00BB3E6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F63E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70">
    <w:name w:val="หัวเรื่อง 7 อักขระ"/>
    <w:basedOn w:val="a1"/>
    <w:link w:val="7"/>
    <w:rsid w:val="00021A68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1"/>
    <w:link w:val="8"/>
    <w:rsid w:val="00021A6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E3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หัวเรื่อง 4 อักขระ"/>
    <w:basedOn w:val="a1"/>
    <w:link w:val="4"/>
    <w:rsid w:val="00FE3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หัวเรื่อง 1 อักขระ"/>
    <w:basedOn w:val="a1"/>
    <w:link w:val="1"/>
    <w:rsid w:val="00B6258D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B6258D"/>
    <w:rPr>
      <w:rFonts w:ascii="Arial" w:eastAsia="Times New Roman" w:hAnsi="Arial" w:cs="Arial"/>
      <w:b/>
      <w:bCs/>
      <w:i/>
      <w:iCs/>
      <w:sz w:val="28"/>
    </w:rPr>
  </w:style>
  <w:style w:type="character" w:customStyle="1" w:styleId="30">
    <w:name w:val="หัวเรื่อง 3 อักขระ"/>
    <w:basedOn w:val="a1"/>
    <w:link w:val="3"/>
    <w:rsid w:val="00B6258D"/>
    <w:rPr>
      <w:rFonts w:ascii="Arial" w:eastAsia="Times New Roman" w:hAnsi="Arial" w:cs="Cordia New"/>
      <w:b/>
      <w:bCs/>
      <w:sz w:val="26"/>
      <w:szCs w:val="30"/>
    </w:rPr>
  </w:style>
  <w:style w:type="paragraph" w:styleId="ab">
    <w:name w:val="caption"/>
    <w:basedOn w:val="a0"/>
    <w:next w:val="a0"/>
    <w:qFormat/>
    <w:rsid w:val="00B6258D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">
    <w:name w:val="List Bullet"/>
    <w:basedOn w:val="a0"/>
    <w:rsid w:val="00B6258D"/>
    <w:pPr>
      <w:numPr>
        <w:numId w:val="2"/>
      </w:numPr>
    </w:pPr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0"/>
    <w:link w:val="22"/>
    <w:rsid w:val="00B6258D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1"/>
    <w:link w:val="21"/>
    <w:rsid w:val="00B6258D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0"/>
    <w:link w:val="24"/>
    <w:unhideWhenUsed/>
    <w:rsid w:val="00755EDA"/>
    <w:pPr>
      <w:spacing w:after="120" w:line="480" w:lineRule="auto"/>
    </w:pPr>
  </w:style>
  <w:style w:type="character" w:customStyle="1" w:styleId="24">
    <w:name w:val="เนื้อความ 2 อักขระ"/>
    <w:basedOn w:val="a1"/>
    <w:link w:val="23"/>
    <w:rsid w:val="00755EDA"/>
  </w:style>
  <w:style w:type="character" w:customStyle="1" w:styleId="60">
    <w:name w:val="หัวเรื่อง 6 อักขระ"/>
    <w:basedOn w:val="a1"/>
    <w:link w:val="6"/>
    <w:rsid w:val="00230402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rsid w:val="00230402"/>
    <w:rPr>
      <w:rFonts w:ascii="Cordia New" w:eastAsia="Times New Roman" w:hAnsi="Cordia New" w:cs="Cordia New"/>
      <w:b/>
      <w:bCs/>
      <w:sz w:val="32"/>
      <w:szCs w:val="32"/>
      <w:u w:val="single"/>
    </w:rPr>
  </w:style>
  <w:style w:type="numbering" w:customStyle="1" w:styleId="11">
    <w:name w:val="ไม่มีรายการ1"/>
    <w:next w:val="a3"/>
    <w:uiPriority w:val="99"/>
    <w:semiHidden/>
    <w:unhideWhenUsed/>
    <w:rsid w:val="00230402"/>
  </w:style>
  <w:style w:type="numbering" w:customStyle="1" w:styleId="110">
    <w:name w:val="ไม่มีรายการ11"/>
    <w:next w:val="a3"/>
    <w:semiHidden/>
    <w:unhideWhenUsed/>
    <w:rsid w:val="00230402"/>
  </w:style>
  <w:style w:type="paragraph" w:styleId="ac">
    <w:name w:val="Body Text"/>
    <w:basedOn w:val="a0"/>
    <w:link w:val="ad"/>
    <w:rsid w:val="00230402"/>
    <w:pPr>
      <w:jc w:val="center"/>
    </w:pPr>
    <w:rPr>
      <w:rFonts w:ascii="Times New Roman" w:eastAsia="Times New Roman" w:hAnsi="Times New Roman" w:cs="Cordia New"/>
      <w:b/>
      <w:bCs/>
      <w:sz w:val="72"/>
      <w:szCs w:val="72"/>
    </w:rPr>
  </w:style>
  <w:style w:type="character" w:customStyle="1" w:styleId="ad">
    <w:name w:val="เนื้อความ อักขระ"/>
    <w:basedOn w:val="a1"/>
    <w:link w:val="ac"/>
    <w:rsid w:val="00230402"/>
    <w:rPr>
      <w:rFonts w:ascii="Times New Roman" w:eastAsia="Times New Roman" w:hAnsi="Times New Roman" w:cs="Cordia New"/>
      <w:b/>
      <w:bCs/>
      <w:sz w:val="72"/>
      <w:szCs w:val="72"/>
    </w:rPr>
  </w:style>
  <w:style w:type="paragraph" w:styleId="ae">
    <w:name w:val="Body Text Indent"/>
    <w:basedOn w:val="a0"/>
    <w:link w:val="af"/>
    <w:rsid w:val="00230402"/>
    <w:pPr>
      <w:tabs>
        <w:tab w:val="left" w:pos="6660"/>
      </w:tabs>
      <w:ind w:firstLine="720"/>
    </w:pPr>
    <w:rPr>
      <w:rFonts w:ascii="Cordia New" w:eastAsia="Times New Roman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1"/>
    <w:link w:val="ae"/>
    <w:rsid w:val="00230402"/>
    <w:rPr>
      <w:rFonts w:ascii="Cordia New" w:eastAsia="Times New Roman" w:hAnsi="Cordia New" w:cs="Cordia New"/>
      <w:sz w:val="32"/>
      <w:szCs w:val="32"/>
    </w:rPr>
  </w:style>
  <w:style w:type="character" w:styleId="af0">
    <w:name w:val="page number"/>
    <w:basedOn w:val="a1"/>
    <w:rsid w:val="00230402"/>
  </w:style>
  <w:style w:type="paragraph" w:styleId="af1">
    <w:name w:val="header"/>
    <w:basedOn w:val="a0"/>
    <w:link w:val="af2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2">
    <w:name w:val="หัวกระดาษ อักขระ"/>
    <w:basedOn w:val="a1"/>
    <w:link w:val="af1"/>
    <w:uiPriority w:val="99"/>
    <w:rsid w:val="00230402"/>
    <w:rPr>
      <w:rFonts w:ascii="Cordia New" w:eastAsia="Cordia New" w:hAnsi="Cordia New" w:cs="Cordia New"/>
      <w:sz w:val="28"/>
      <w:szCs w:val="32"/>
    </w:rPr>
  </w:style>
  <w:style w:type="paragraph" w:styleId="af3">
    <w:name w:val="footer"/>
    <w:basedOn w:val="a0"/>
    <w:link w:val="af4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4">
    <w:name w:val="ท้ายกระดาษ อักขระ"/>
    <w:basedOn w:val="a1"/>
    <w:link w:val="af3"/>
    <w:uiPriority w:val="99"/>
    <w:rsid w:val="00230402"/>
    <w:rPr>
      <w:rFonts w:ascii="Cordia New" w:eastAsia="Cordia New" w:hAnsi="Cordia New" w:cs="Cordia New"/>
      <w:sz w:val="28"/>
      <w:szCs w:val="32"/>
    </w:rPr>
  </w:style>
  <w:style w:type="numbering" w:customStyle="1" w:styleId="25">
    <w:name w:val="ไม่มีรายการ2"/>
    <w:next w:val="a3"/>
    <w:semiHidden/>
    <w:rsid w:val="00230402"/>
  </w:style>
  <w:style w:type="paragraph" w:styleId="31">
    <w:name w:val="Body Text 3"/>
    <w:basedOn w:val="a0"/>
    <w:link w:val="32"/>
    <w:rsid w:val="00230402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1"/>
    <w:link w:val="31"/>
    <w:rsid w:val="00230402"/>
    <w:rPr>
      <w:rFonts w:ascii="FreesiaUPC" w:eastAsia="Cordia New" w:hAnsi="FreesiaUPC" w:cs="FreesiaUPC"/>
      <w:sz w:val="34"/>
      <w:szCs w:val="34"/>
    </w:rPr>
  </w:style>
  <w:style w:type="table" w:customStyle="1" w:styleId="12">
    <w:name w:val="เส้นตาราง1"/>
    <w:basedOn w:val="a2"/>
    <w:next w:val="a9"/>
    <w:rsid w:val="00230402"/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รายการย่อหน้า1"/>
    <w:basedOn w:val="a0"/>
    <w:rsid w:val="00230402"/>
    <w:pPr>
      <w:spacing w:after="200" w:line="276" w:lineRule="auto"/>
      <w:ind w:left="720"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thon.go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B942B-1E56-4D66-985E-DA7091DA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2USYSTEM</dc:creator>
  <cp:keywords/>
  <dc:description/>
  <cp:lastModifiedBy>2USYSTEM</cp:lastModifiedBy>
  <cp:revision>4</cp:revision>
  <cp:lastPrinted>2019-05-21T07:42:00Z</cp:lastPrinted>
  <dcterms:created xsi:type="dcterms:W3CDTF">2019-04-22T02:25:00Z</dcterms:created>
  <dcterms:modified xsi:type="dcterms:W3CDTF">2019-05-21T07:43:00Z</dcterms:modified>
</cp:coreProperties>
</file>